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40AD4" w14:textId="7ED5CA2D" w:rsidR="00F30ACF" w:rsidRPr="00F30ACF" w:rsidRDefault="00F30ACF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30ACF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Приложение № </w:t>
      </w:r>
      <w:r w:rsidR="009E1928">
        <w:rPr>
          <w:rFonts w:eastAsia="Times New Roman" w:cs="Times New Roman"/>
          <w:color w:val="000000"/>
          <w:sz w:val="26"/>
          <w:szCs w:val="26"/>
          <w:lang w:eastAsia="ru-RU"/>
        </w:rPr>
        <w:t>4</w:t>
      </w:r>
    </w:p>
    <w:p w14:paraId="1D00414F" w14:textId="77777777" w:rsidR="00F30ACF" w:rsidRPr="00F30ACF" w:rsidRDefault="00F30ACF" w:rsidP="00902F04">
      <w:pPr>
        <w:spacing w:after="0"/>
        <w:ind w:left="10620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30ACF">
        <w:rPr>
          <w:rFonts w:eastAsia="Times New Roman" w:cs="Times New Roman"/>
          <w:color w:val="000000"/>
          <w:sz w:val="26"/>
          <w:szCs w:val="26"/>
          <w:lang w:eastAsia="ru-RU"/>
        </w:rPr>
        <w:t>к решению Совета</w:t>
      </w:r>
    </w:p>
    <w:p w14:paraId="2DD62275" w14:textId="77777777" w:rsidR="00F30ACF" w:rsidRPr="00F30ACF" w:rsidRDefault="00F30ACF" w:rsidP="00902F04">
      <w:pPr>
        <w:spacing w:after="0"/>
        <w:ind w:left="10620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30ACF">
        <w:rPr>
          <w:rFonts w:eastAsia="Times New Roman" w:cs="Times New Roman"/>
          <w:color w:val="000000"/>
          <w:sz w:val="26"/>
          <w:szCs w:val="26"/>
          <w:lang w:eastAsia="ru-RU"/>
        </w:rPr>
        <w:t>городского округа</w:t>
      </w:r>
    </w:p>
    <w:p w14:paraId="0AF4A32C" w14:textId="77777777" w:rsidR="00F30ACF" w:rsidRPr="00F30ACF" w:rsidRDefault="00F30ACF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30ACF">
        <w:rPr>
          <w:rFonts w:eastAsia="Times New Roman" w:cs="Times New Roman"/>
          <w:color w:val="000000"/>
          <w:sz w:val="26"/>
          <w:szCs w:val="26"/>
          <w:lang w:eastAsia="ru-RU"/>
        </w:rPr>
        <w:t>город Стерлитамак</w:t>
      </w:r>
    </w:p>
    <w:p w14:paraId="66247918" w14:textId="77777777" w:rsidR="00F30ACF" w:rsidRPr="00F30ACF" w:rsidRDefault="00F30ACF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30ACF">
        <w:rPr>
          <w:rFonts w:eastAsia="Times New Roman" w:cs="Times New Roman"/>
          <w:color w:val="000000"/>
          <w:sz w:val="26"/>
          <w:szCs w:val="26"/>
          <w:lang w:eastAsia="ru-RU"/>
        </w:rPr>
        <w:t>Республики Башкортостан</w:t>
      </w:r>
    </w:p>
    <w:p w14:paraId="20466AB5" w14:textId="77777777" w:rsidR="00F30ACF" w:rsidRPr="00F30ACF" w:rsidRDefault="00F30ACF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30ACF">
        <w:rPr>
          <w:rFonts w:eastAsia="Times New Roman" w:cs="Times New Roman"/>
          <w:color w:val="000000"/>
          <w:sz w:val="26"/>
          <w:szCs w:val="26"/>
          <w:lang w:eastAsia="ru-RU"/>
        </w:rPr>
        <w:t>от ____________ № ____________</w:t>
      </w:r>
    </w:p>
    <w:p w14:paraId="48786530" w14:textId="77777777" w:rsidR="00F30ACF" w:rsidRPr="00F30ACF" w:rsidRDefault="00F30ACF" w:rsidP="00902F04">
      <w:pPr>
        <w:spacing w:line="259" w:lineRule="auto"/>
        <w:ind w:left="11328" w:firstLine="708"/>
        <w:rPr>
          <w:rFonts w:ascii="Calibri" w:eastAsia="Calibri" w:hAnsi="Calibri" w:cs="Times New Roman"/>
          <w:sz w:val="22"/>
        </w:rPr>
      </w:pPr>
    </w:p>
    <w:p w14:paraId="4DCECE8F" w14:textId="77777777" w:rsidR="00F30ACF" w:rsidRPr="005565AB" w:rsidRDefault="00F30ACF" w:rsidP="00902F04">
      <w:pPr>
        <w:spacing w:after="0"/>
        <w:ind w:firstLine="23"/>
        <w:jc w:val="center"/>
        <w:rPr>
          <w:rFonts w:eastAsia="Times New Roman" w:cs="Times New Roman"/>
          <w:b/>
          <w:szCs w:val="28"/>
          <w:lang w:eastAsia="ru-RU"/>
        </w:rPr>
      </w:pPr>
      <w:r w:rsidRPr="005565AB">
        <w:rPr>
          <w:rFonts w:eastAsia="Times New Roman" w:cs="Times New Roman"/>
          <w:b/>
          <w:szCs w:val="28"/>
          <w:lang w:eastAsia="ru-RU"/>
        </w:rPr>
        <w:t xml:space="preserve">Ведомственная структура расходов бюджета городского округа город Стерлитамак </w:t>
      </w:r>
    </w:p>
    <w:p w14:paraId="11D721EA" w14:textId="581FC850" w:rsidR="00F30ACF" w:rsidRPr="005565AB" w:rsidRDefault="00F30ACF" w:rsidP="00902F04">
      <w:pPr>
        <w:spacing w:line="259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5565AB">
        <w:rPr>
          <w:rFonts w:eastAsia="Times New Roman" w:cs="Times New Roman"/>
          <w:b/>
          <w:szCs w:val="28"/>
          <w:lang w:eastAsia="ru-RU"/>
        </w:rPr>
        <w:t>Республики Башкортостан на 202</w:t>
      </w:r>
      <w:r w:rsidR="00976AEF">
        <w:rPr>
          <w:rFonts w:eastAsia="Times New Roman" w:cs="Times New Roman"/>
          <w:b/>
          <w:szCs w:val="28"/>
          <w:lang w:eastAsia="ru-RU"/>
        </w:rPr>
        <w:t>6</w:t>
      </w:r>
      <w:r w:rsidRPr="005565AB">
        <w:rPr>
          <w:rFonts w:eastAsia="Times New Roman" w:cs="Times New Roman"/>
          <w:b/>
          <w:szCs w:val="28"/>
          <w:lang w:eastAsia="ru-RU"/>
        </w:rPr>
        <w:t xml:space="preserve"> год и плановый период 202</w:t>
      </w:r>
      <w:r w:rsidR="00976AEF">
        <w:rPr>
          <w:rFonts w:eastAsia="Times New Roman" w:cs="Times New Roman"/>
          <w:b/>
          <w:szCs w:val="28"/>
          <w:lang w:eastAsia="ru-RU"/>
        </w:rPr>
        <w:t>7</w:t>
      </w:r>
      <w:r w:rsidRPr="005565AB">
        <w:rPr>
          <w:rFonts w:eastAsia="Times New Roman" w:cs="Times New Roman"/>
          <w:b/>
          <w:szCs w:val="28"/>
          <w:lang w:eastAsia="ru-RU"/>
        </w:rPr>
        <w:t xml:space="preserve"> и 202</w:t>
      </w:r>
      <w:r w:rsidR="00976AEF">
        <w:rPr>
          <w:rFonts w:eastAsia="Times New Roman" w:cs="Times New Roman"/>
          <w:b/>
          <w:szCs w:val="28"/>
          <w:lang w:eastAsia="ru-RU"/>
        </w:rPr>
        <w:t>8</w:t>
      </w:r>
      <w:r w:rsidRPr="005565AB">
        <w:rPr>
          <w:rFonts w:eastAsia="Times New Roman" w:cs="Times New Roman"/>
          <w:b/>
          <w:szCs w:val="28"/>
          <w:lang w:eastAsia="ru-RU"/>
        </w:rPr>
        <w:t xml:space="preserve"> годов</w:t>
      </w:r>
    </w:p>
    <w:p w14:paraId="053CB8F2" w14:textId="77777777" w:rsidR="00F30ACF" w:rsidRPr="00F30ACF" w:rsidRDefault="00F30ACF" w:rsidP="00902F04">
      <w:pPr>
        <w:spacing w:line="259" w:lineRule="auto"/>
        <w:jc w:val="right"/>
        <w:rPr>
          <w:rFonts w:eastAsia="Times New Roman" w:cs="Times New Roman"/>
          <w:bCs/>
          <w:color w:val="000000"/>
          <w:sz w:val="22"/>
          <w:lang w:eastAsia="ru-RU"/>
        </w:rPr>
      </w:pPr>
      <w:r w:rsidRPr="00F30ACF">
        <w:rPr>
          <w:rFonts w:eastAsia="Times New Roman" w:cs="Times New Roman"/>
          <w:bCs/>
          <w:color w:val="000000"/>
          <w:sz w:val="22"/>
          <w:lang w:eastAsia="ru-RU"/>
        </w:rPr>
        <w:t xml:space="preserve"> ( в рублях)</w:t>
      </w:r>
    </w:p>
    <w:tbl>
      <w:tblPr>
        <w:tblW w:w="15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992"/>
        <w:gridCol w:w="1418"/>
        <w:gridCol w:w="709"/>
        <w:gridCol w:w="1842"/>
        <w:gridCol w:w="1701"/>
        <w:gridCol w:w="1701"/>
        <w:gridCol w:w="10"/>
      </w:tblGrid>
      <w:tr w:rsidR="00F30ACF" w:rsidRPr="00B81871" w14:paraId="72A74104" w14:textId="77777777" w:rsidTr="00B81871">
        <w:trPr>
          <w:trHeight w:val="315"/>
        </w:trPr>
        <w:tc>
          <w:tcPr>
            <w:tcW w:w="6663" w:type="dxa"/>
            <w:vMerge w:val="restart"/>
            <w:vAlign w:val="center"/>
          </w:tcPr>
          <w:p w14:paraId="058FD277" w14:textId="77777777" w:rsidR="00F30ACF" w:rsidRPr="00B81871" w:rsidRDefault="00F30ACF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81871">
              <w:rPr>
                <w:rFonts w:eastAsia="Calibri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119" w:type="dxa"/>
            <w:gridSpan w:val="3"/>
            <w:vAlign w:val="center"/>
          </w:tcPr>
          <w:p w14:paraId="7989DBB2" w14:textId="77777777" w:rsidR="00F30ACF" w:rsidRPr="00B81871" w:rsidRDefault="00F30ACF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81871">
              <w:rPr>
                <w:rFonts w:eastAsia="Calibri" w:cs="Times New Roman"/>
                <w:b/>
                <w:sz w:val="24"/>
                <w:szCs w:val="24"/>
              </w:rPr>
              <w:t>Код классификации расходов бюджетов</w:t>
            </w:r>
          </w:p>
        </w:tc>
        <w:tc>
          <w:tcPr>
            <w:tcW w:w="5254" w:type="dxa"/>
            <w:gridSpan w:val="4"/>
            <w:noWrap/>
            <w:vAlign w:val="center"/>
          </w:tcPr>
          <w:p w14:paraId="38BE2BE8" w14:textId="77777777" w:rsidR="00F30ACF" w:rsidRPr="00B81871" w:rsidRDefault="00F30ACF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81871">
              <w:rPr>
                <w:rFonts w:eastAsia="Calibri" w:cs="Times New Roman"/>
                <w:b/>
                <w:sz w:val="24"/>
                <w:szCs w:val="24"/>
              </w:rPr>
              <w:t>Сумма</w:t>
            </w:r>
          </w:p>
        </w:tc>
      </w:tr>
      <w:tr w:rsidR="001700A3" w:rsidRPr="00B81871" w14:paraId="327E6716" w14:textId="77777777" w:rsidTr="00B81871">
        <w:trPr>
          <w:gridAfter w:val="1"/>
          <w:wAfter w:w="10" w:type="dxa"/>
          <w:trHeight w:val="315"/>
        </w:trPr>
        <w:tc>
          <w:tcPr>
            <w:tcW w:w="6663" w:type="dxa"/>
            <w:vMerge/>
            <w:vAlign w:val="center"/>
          </w:tcPr>
          <w:p w14:paraId="15761936" w14:textId="77777777" w:rsidR="001700A3" w:rsidRPr="00B81871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EB1EFAD" w14:textId="77777777" w:rsidR="001700A3" w:rsidRPr="00B81871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81871">
              <w:rPr>
                <w:rFonts w:eastAsia="Calibri" w:cs="Times New Roman"/>
                <w:b/>
                <w:sz w:val="24"/>
                <w:szCs w:val="24"/>
              </w:rPr>
              <w:t>Вед-во</w:t>
            </w:r>
          </w:p>
        </w:tc>
        <w:tc>
          <w:tcPr>
            <w:tcW w:w="1418" w:type="dxa"/>
            <w:vAlign w:val="center"/>
          </w:tcPr>
          <w:p w14:paraId="550D4120" w14:textId="77777777" w:rsidR="001700A3" w:rsidRPr="00B81871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proofErr w:type="spellStart"/>
            <w:r w:rsidRPr="00B81871">
              <w:rPr>
                <w:rFonts w:eastAsia="Calibri" w:cs="Times New Roman"/>
                <w:b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709" w:type="dxa"/>
            <w:vAlign w:val="center"/>
          </w:tcPr>
          <w:p w14:paraId="788845FC" w14:textId="77777777" w:rsidR="001700A3" w:rsidRPr="00B81871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81871">
              <w:rPr>
                <w:rFonts w:eastAsia="Calibri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842" w:type="dxa"/>
            <w:noWrap/>
            <w:vAlign w:val="center"/>
          </w:tcPr>
          <w:p w14:paraId="1EF1BAD4" w14:textId="040DC4A7" w:rsidR="001700A3" w:rsidRPr="00B81871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81871">
              <w:rPr>
                <w:rFonts w:eastAsia="Calibri" w:cs="Times New Roman"/>
                <w:b/>
                <w:sz w:val="24"/>
                <w:szCs w:val="24"/>
              </w:rPr>
              <w:t>202</w:t>
            </w:r>
            <w:r w:rsidR="00976AEF" w:rsidRPr="00B81871">
              <w:rPr>
                <w:rFonts w:eastAsia="Calibri" w:cs="Times New Roman"/>
                <w:b/>
                <w:sz w:val="24"/>
                <w:szCs w:val="24"/>
              </w:rPr>
              <w:t>6</w:t>
            </w:r>
            <w:r w:rsidRPr="00B81871">
              <w:rPr>
                <w:rFonts w:eastAsia="Calibri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14:paraId="3A99083F" w14:textId="256A38AD" w:rsidR="001700A3" w:rsidRPr="00B81871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81871">
              <w:rPr>
                <w:rFonts w:eastAsia="Calibri" w:cs="Times New Roman"/>
                <w:b/>
                <w:sz w:val="24"/>
                <w:szCs w:val="24"/>
              </w:rPr>
              <w:t>202</w:t>
            </w:r>
            <w:r w:rsidR="00976AEF" w:rsidRPr="00B81871">
              <w:rPr>
                <w:rFonts w:eastAsia="Calibri" w:cs="Times New Roman"/>
                <w:b/>
                <w:sz w:val="24"/>
                <w:szCs w:val="24"/>
              </w:rPr>
              <w:t>7</w:t>
            </w:r>
            <w:r w:rsidRPr="00B81871">
              <w:rPr>
                <w:rFonts w:eastAsia="Calibri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14:paraId="1BDE1954" w14:textId="4B1D519A" w:rsidR="001700A3" w:rsidRPr="00B81871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81871">
              <w:rPr>
                <w:rFonts w:eastAsia="Calibri" w:cs="Times New Roman"/>
                <w:b/>
                <w:sz w:val="24"/>
                <w:szCs w:val="24"/>
              </w:rPr>
              <w:t>202</w:t>
            </w:r>
            <w:r w:rsidR="00976AEF" w:rsidRPr="00B81871">
              <w:rPr>
                <w:rFonts w:eastAsia="Calibri" w:cs="Times New Roman"/>
                <w:b/>
                <w:sz w:val="24"/>
                <w:szCs w:val="24"/>
              </w:rPr>
              <w:t>8</w:t>
            </w:r>
            <w:r w:rsidRPr="00B81871">
              <w:rPr>
                <w:rFonts w:eastAsia="Calibri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1700A3" w:rsidRPr="00B81871" w14:paraId="605DCA0B" w14:textId="77777777" w:rsidTr="00B81871">
        <w:trPr>
          <w:gridAfter w:val="1"/>
          <w:wAfter w:w="10" w:type="dxa"/>
          <w:trHeight w:val="315"/>
        </w:trPr>
        <w:tc>
          <w:tcPr>
            <w:tcW w:w="6663" w:type="dxa"/>
            <w:vAlign w:val="center"/>
            <w:hideMark/>
          </w:tcPr>
          <w:p w14:paraId="364579FB" w14:textId="77777777" w:rsidR="001700A3" w:rsidRPr="00B81871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81871">
              <w:rPr>
                <w:rFonts w:eastAsia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2265547F" w14:textId="77777777" w:rsidR="001700A3" w:rsidRPr="00B81871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81871">
              <w:rPr>
                <w:rFonts w:eastAsia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  <w:hideMark/>
          </w:tcPr>
          <w:p w14:paraId="2C52E9EB" w14:textId="77777777" w:rsidR="001700A3" w:rsidRPr="00B81871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81871">
              <w:rPr>
                <w:rFonts w:eastAsia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  <w:hideMark/>
          </w:tcPr>
          <w:p w14:paraId="03E4A80D" w14:textId="77777777" w:rsidR="001700A3" w:rsidRPr="00B81871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81871">
              <w:rPr>
                <w:rFonts w:eastAsia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  <w:hideMark/>
          </w:tcPr>
          <w:p w14:paraId="760FBFBB" w14:textId="77777777" w:rsidR="001700A3" w:rsidRPr="00B81871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81871">
              <w:rPr>
                <w:rFonts w:eastAsia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  <w:hideMark/>
          </w:tcPr>
          <w:p w14:paraId="553B4DF0" w14:textId="77777777" w:rsidR="001700A3" w:rsidRPr="00B81871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81871">
              <w:rPr>
                <w:rFonts w:eastAsia="Calibri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  <w:hideMark/>
          </w:tcPr>
          <w:p w14:paraId="5F29C455" w14:textId="77777777" w:rsidR="001700A3" w:rsidRPr="00B81871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81871">
              <w:rPr>
                <w:rFonts w:eastAsia="Calibri" w:cs="Times New Roman"/>
                <w:b/>
                <w:sz w:val="24"/>
                <w:szCs w:val="24"/>
              </w:rPr>
              <w:t>8</w:t>
            </w:r>
          </w:p>
        </w:tc>
      </w:tr>
      <w:tr w:rsidR="00B81871" w:rsidRPr="00B81871" w14:paraId="64F9DF7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482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Бюджета городского округа город Стерлитамак Республики Башкортостан – всего,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6C0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B45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5F5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A8D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10 703 015 255,68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C28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9 786 830 909,17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A18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9 101 467 587,28 </w:t>
            </w:r>
          </w:p>
        </w:tc>
      </w:tr>
      <w:tr w:rsidR="00B81871" w:rsidRPr="00B81871" w14:paraId="5843E6E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30B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Муниципальное казенное учреждение "Контрольно-счетная палата городского округа город Стерлитамак Республики Башкортостан"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13A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B23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3CA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B30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10 046 000,00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B78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6 800 000,00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910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6 800 000,00 </w:t>
            </w:r>
          </w:p>
        </w:tc>
      </w:tr>
      <w:tr w:rsidR="00B81871" w:rsidRPr="00B81871" w14:paraId="42B35F7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F83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92A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D26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B88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762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10 046 000,00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7ED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6 800 000,00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2C0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6 800 000,00 </w:t>
            </w:r>
          </w:p>
        </w:tc>
      </w:tr>
      <w:tr w:rsidR="00B81871" w:rsidRPr="00B81871" w14:paraId="54DADA6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EB9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EE0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507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BBB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46C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10 046 000,00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446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6 800 000,00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B92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6 800 000,00 </w:t>
            </w:r>
          </w:p>
        </w:tc>
      </w:tr>
      <w:tr w:rsidR="00B81871" w:rsidRPr="00B81871" w14:paraId="16C04EA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655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E45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E14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13B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93D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9 739 000,00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7D5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6 493 000,00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8C5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6 493 000,00 </w:t>
            </w:r>
          </w:p>
        </w:tc>
      </w:tr>
      <w:tr w:rsidR="00B81871" w:rsidRPr="00B81871" w14:paraId="014A656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2CB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81E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87A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566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935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288 000,00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B1E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288 000,00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767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288 000,00 </w:t>
            </w:r>
          </w:p>
        </w:tc>
      </w:tr>
      <w:tr w:rsidR="00B81871" w:rsidRPr="00B81871" w14:paraId="31DAB8E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67D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C45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91D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8BED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3BB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B8F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B62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19 000,00 </w:t>
            </w:r>
          </w:p>
        </w:tc>
      </w:tr>
      <w:tr w:rsidR="00B81871" w:rsidRPr="00B81871" w14:paraId="4FC088C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302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городского округа город Стерлитамак Республики Башкортостан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8DB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D85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24D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745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3 915 977 978,13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F91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2 813 423 357,29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B10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1 788 958 026,75 </w:t>
            </w:r>
          </w:p>
        </w:tc>
      </w:tr>
      <w:tr w:rsidR="00B81871" w:rsidRPr="00B81871" w14:paraId="2CA3BAB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CEC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«Развитие строительного комплекса и архитектуры в ГО </w:t>
            </w:r>
            <w:proofErr w:type="spellStart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г.Стерлитамак</w:t>
            </w:r>
            <w:proofErr w:type="spellEnd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РБ на 2025-2027 годы»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65C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6ED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149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44B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1 767 424 958,03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D6E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1 082 019 694,85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4AC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44 315 212,00 </w:t>
            </w:r>
          </w:p>
        </w:tc>
      </w:tr>
      <w:tr w:rsidR="00B81871" w:rsidRPr="00B81871" w14:paraId="288FF19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D31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Разработка документации по планировке территории, градостроительное зонирование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5C8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FAE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F970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03D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257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3D7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691 179,00 </w:t>
            </w:r>
          </w:p>
        </w:tc>
      </w:tr>
      <w:tr w:rsidR="00B81871" w:rsidRPr="00B81871" w14:paraId="028A5A8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0A18" w14:textId="6A15BDDB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на </w:t>
            </w:r>
            <w:proofErr w:type="spellStart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расходов по ремонту и капитальному ремонту автомобильных дорог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общего пользования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053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3E2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01001SД120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789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220D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29C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6D9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691 179,00 </w:t>
            </w:r>
          </w:p>
        </w:tc>
      </w:tr>
      <w:tr w:rsidR="00B81871" w:rsidRPr="00B81871" w14:paraId="70F67D3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84E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55C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A00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01001SД120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A88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176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053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E24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691 179,00 </w:t>
            </w:r>
          </w:p>
        </w:tc>
      </w:tr>
      <w:tr w:rsidR="00B81871" w:rsidRPr="00B81871" w14:paraId="2457B51B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674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963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6EC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CE7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778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1 765 424 958,03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B2B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1 082 019 694,85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D83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43 624 033,00 </w:t>
            </w:r>
          </w:p>
        </w:tc>
      </w:tr>
      <w:tr w:rsidR="00B81871" w:rsidRPr="00B81871" w14:paraId="6449281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967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Создание (реконструкция) объектов спортивной инфраструктуры массового спорта на основании соглашений о государственно-частном (</w:t>
            </w:r>
            <w:proofErr w:type="spellStart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муниципально</w:t>
            </w:r>
            <w:proofErr w:type="spellEnd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-частном) партнерстве или концессионных соглашений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1BE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9AD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01003L7550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810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E6E8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209 580 783,90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C7E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856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3066740B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ECB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035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59D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01003L7550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AE3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EEB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209 580 783,90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CD4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C40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219E44E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9260" w14:textId="064D99E6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на </w:t>
            </w:r>
            <w:proofErr w:type="spellStart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расходов по ремонту и капитальному ремонту автомобильных дорог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общего пользования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588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CD6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01003SД120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9F8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256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27 650 251,55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E4E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38 663 550,52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042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43 624 033,00 </w:t>
            </w:r>
          </w:p>
        </w:tc>
      </w:tr>
      <w:tr w:rsidR="00B81871" w:rsidRPr="00B81871" w14:paraId="2CC9104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371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496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9D2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01003SД120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C05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4A4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27 650 251,55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9E1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38 663 550,52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35F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43 624 033,00 </w:t>
            </w:r>
          </w:p>
        </w:tc>
      </w:tr>
      <w:tr w:rsidR="00B81871" w:rsidRPr="00B81871" w14:paraId="5A0B24C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916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 автомобильных дорог и искусственных дорожных сооружений общего пользования местного значения за счет межбюджетных трансфертов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566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0DB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01003SД130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526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8F0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61 855 700,00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471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67 010 309,28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98F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3CE0691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B35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D9E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CBD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01003SД130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A4E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71A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61 855 700,00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0D5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67 010 309,28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E8D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4F76D8C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107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на </w:t>
            </w:r>
            <w:proofErr w:type="spellStart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расходов по реконструкции автомобильных дорог и искусственных дорожных сооружений общего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63C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564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01003SД140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0BC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BD2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1 466 338 222,58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101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976 345 835,05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AEB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7A344EE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47E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205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536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01003SД140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F0F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C77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1 466 338 222,58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0AD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976 345 835,05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504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004B67A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37A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«Обеспечение жильем молодых семей городского округа город Стерлитамак на 2025–2027 годы»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C03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D13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4A4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3FF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17 750 992,80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6C0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17 502 430,00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61D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17 532 800,00 </w:t>
            </w:r>
          </w:p>
        </w:tc>
      </w:tr>
      <w:tr w:rsidR="00B81871" w:rsidRPr="00B81871" w14:paraId="45477E8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DAD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Cофинансирование</w:t>
            </w:r>
            <w:proofErr w:type="spellEnd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реализации программы и выдача свидетельств молодым семьям-претендентам на получение социальных выплат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4E6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C2C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FB5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61D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17 750 992,80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680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17 502 430,00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A6A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17 532 800,00 </w:t>
            </w:r>
          </w:p>
        </w:tc>
      </w:tr>
      <w:tr w:rsidR="00B81871" w:rsidRPr="00B81871" w14:paraId="5A967AE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D2D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298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9BA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02001L4970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077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3ED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17 750 992,80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8DF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17 502 430,00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E80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17 532 800,00 </w:t>
            </w:r>
          </w:p>
        </w:tc>
      </w:tr>
      <w:tr w:rsidR="00B81871" w:rsidRPr="00B81871" w14:paraId="0DDA99C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CD0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A9A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5DE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02001L4970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BA0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CCA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17 750 992,80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E7C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17 502 430,00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C2D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17 532 800,00 </w:t>
            </w:r>
          </w:p>
        </w:tc>
      </w:tr>
      <w:tr w:rsidR="00B81871" w:rsidRPr="00B81871" w14:paraId="4381A4E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369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2030 года»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394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77F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E4A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8A6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253 567 081,00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5FA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244 952 827,00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2ED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244 952 827,00 </w:t>
            </w:r>
          </w:p>
        </w:tc>
      </w:tr>
      <w:tr w:rsidR="00B81871" w:rsidRPr="00B81871" w14:paraId="0201DD7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433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Оказание мер государственной поддержки детям-сиротам и детям, оставшихся без попечения 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037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194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DC7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832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253 567 081,00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B65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244 952 827,00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407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244 952 827,00 </w:t>
            </w:r>
          </w:p>
        </w:tc>
      </w:tr>
      <w:tr w:rsidR="00B81871" w:rsidRPr="00B81871" w14:paraId="66D51B0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FBB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BC1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F32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2AD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28F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253 567 081,00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46D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244 952 827,00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B2A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244 952 827,00 </w:t>
            </w:r>
          </w:p>
        </w:tc>
      </w:tr>
      <w:tr w:rsidR="00B81871" w:rsidRPr="00B81871" w14:paraId="5B7E89E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204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2F6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A98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BC5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2BF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99F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2 917 200,00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A8C0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2 917 200,00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4AA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2 917 200,00 </w:t>
            </w:r>
          </w:p>
        </w:tc>
      </w:tr>
      <w:tr w:rsidR="00B81871" w:rsidRPr="00B81871" w14:paraId="70190ED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888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F37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0F0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3D3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2CF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2 917 200,00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F25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2 917 200,00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432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2 917 200,00 </w:t>
            </w:r>
          </w:p>
        </w:tc>
      </w:tr>
      <w:tr w:rsidR="00B81871" w:rsidRPr="00B81871" w14:paraId="7D219FE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24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733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F89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C37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D42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6B7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69 355 069,00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1D1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69 355 069,00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5D3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69 355 069,00 </w:t>
            </w:r>
          </w:p>
        </w:tc>
      </w:tr>
      <w:tr w:rsidR="00B81871" w:rsidRPr="00B81871" w14:paraId="2510A92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A02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E0F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94C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9F1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C2E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69 355 069,00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867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69 355 069,00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E506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69 355 069,00 </w:t>
            </w:r>
          </w:p>
        </w:tc>
      </w:tr>
      <w:tr w:rsidR="00B81871" w:rsidRPr="00B81871" w14:paraId="5F585F0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114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66E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AF8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06E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36C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B4D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13D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DFE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1 050 000,00 </w:t>
            </w:r>
          </w:p>
        </w:tc>
      </w:tr>
      <w:tr w:rsidR="00B81871" w:rsidRPr="00B81871" w14:paraId="2A1B440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7FE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B94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C18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A2B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53E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1C4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118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1 050 000,00 </w:t>
            </w:r>
          </w:p>
        </w:tc>
      </w:tr>
      <w:tr w:rsidR="00B81871" w:rsidRPr="00B81871" w14:paraId="01AA718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A90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7202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2B0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03501R0820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2BA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534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21 910 284,00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7C3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21 910 284,00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987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21 910 284,00 </w:t>
            </w:r>
          </w:p>
        </w:tc>
      </w:tr>
      <w:tr w:rsidR="00B81871" w:rsidRPr="00B81871" w14:paraId="4F8CDDD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5A2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458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57C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03501R0820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82B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146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21 910 284,00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9BE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21 910 284,00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2F3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21 910 284,00 </w:t>
            </w:r>
          </w:p>
        </w:tc>
      </w:tr>
      <w:tr w:rsidR="00B81871" w:rsidRPr="00B81871" w14:paraId="2648003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1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70C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благоустроенными жилыми помещениями специализированного жилищного фонда по договорам найма специализированных жилых помещений либо по их выбору выплатами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 (за исключением расходов, </w:t>
            </w:r>
            <w:proofErr w:type="spellStart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софинансируемых</w:t>
            </w:r>
            <w:proofErr w:type="spellEnd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680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617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03501Т0820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C22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688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158 334 528,00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F81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149 720 274,00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C69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149 720 274,00 </w:t>
            </w:r>
          </w:p>
        </w:tc>
      </w:tr>
      <w:tr w:rsidR="00B81871" w:rsidRPr="00B81871" w14:paraId="22EDB77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80D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898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D11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03501Т0820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7A2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0E9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158 334 528,00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99F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149 720 274,00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849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149 720 274,00 </w:t>
            </w:r>
          </w:p>
        </w:tc>
      </w:tr>
      <w:tr w:rsidR="00B81871" w:rsidRPr="00B81871" w14:paraId="2D01301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96C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«Сохранение и развитие культуры в ГО </w:t>
            </w:r>
            <w:proofErr w:type="spellStart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г.Стерлитамак</w:t>
            </w:r>
            <w:proofErr w:type="spellEnd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РБ на период 2023-2029 годы»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847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A9F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2F5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EDF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366 761 800,97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24D9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366 071 412,38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145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370 758 387,10 </w:t>
            </w:r>
          </w:p>
        </w:tc>
      </w:tr>
      <w:tr w:rsidR="00B81871" w:rsidRPr="00B81871" w14:paraId="32029E4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A33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40C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182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203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3FF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364 599 800,97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93E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360 409 412,38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19B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365 096 387,10 </w:t>
            </w:r>
          </w:p>
        </w:tc>
      </w:tr>
      <w:tr w:rsidR="00B81871" w:rsidRPr="00B81871" w14:paraId="3A94AAE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D0C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301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A4A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4AA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5E7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209 113 800,00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09B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210 151 400,00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AA7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212 896 100,00 </w:t>
            </w:r>
          </w:p>
        </w:tc>
      </w:tr>
      <w:tr w:rsidR="00B81871" w:rsidRPr="00B81871" w14:paraId="1761F7B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874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8D3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D8A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0410242390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A96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AA2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57 538 600,00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D2C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56 370 400,00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58B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56 719 400,00 </w:t>
            </w:r>
          </w:p>
        </w:tc>
      </w:tr>
      <w:tr w:rsidR="00B81871" w:rsidRPr="00B81871" w14:paraId="7A18704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DB4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604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643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0410242390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B00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AD0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57 538 600,00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ACC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56 370 400,00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4AA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56 719 400,00 </w:t>
            </w:r>
          </w:p>
        </w:tc>
      </w:tr>
      <w:tr w:rsidR="00B81871" w:rsidRPr="00B81871" w14:paraId="0DECD01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74C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7CF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C99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04102S2050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EEF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1B3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151 575 200,00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14D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153 781 000,00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825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156 176 700,00 </w:t>
            </w:r>
          </w:p>
        </w:tc>
      </w:tr>
      <w:tr w:rsidR="00B81871" w:rsidRPr="00B81871" w14:paraId="1528F9A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F58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F63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8D9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04102S2050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01F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381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151 575 200,00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E8F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153 781 000,00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AD3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156 176 700,00 </w:t>
            </w:r>
          </w:p>
        </w:tc>
      </w:tr>
      <w:tr w:rsidR="00B81871" w:rsidRPr="00B81871" w14:paraId="5279117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849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муниципального задания на оказание муниципальный услуг ГДК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167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72C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01D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EB1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79 754 400,00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EF3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73 552 200,00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535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74 441 100,00 </w:t>
            </w:r>
          </w:p>
        </w:tc>
      </w:tr>
      <w:tr w:rsidR="00B81871" w:rsidRPr="00B81871" w14:paraId="7762A3E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96D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67B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6E0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0410344090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1C9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DE7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30 348 500,00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6C1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30 093 500,00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974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30 093 500,00 </w:t>
            </w:r>
          </w:p>
        </w:tc>
      </w:tr>
      <w:tr w:rsidR="00B81871" w:rsidRPr="00B81871" w14:paraId="36806BA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FA1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1E5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F59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0410344090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FFE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830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30 348 500,00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A22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30 093 500,00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910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30 093 500,00 </w:t>
            </w:r>
          </w:p>
        </w:tc>
      </w:tr>
      <w:tr w:rsidR="00B81871" w:rsidRPr="00B81871" w14:paraId="1C177E3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46B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значения, за счет средств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005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1C5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04103S2011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421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82A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6 765 600,00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757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61E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786C29E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A65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72A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A9A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04103S2011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CAB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37F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6 765 600,00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8B8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2FA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5FBB96C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114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761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E48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14A1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04103S2040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E9D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C20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42 640 300,00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7A8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43 458 700,00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6E0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44 347 600,00 </w:t>
            </w:r>
          </w:p>
        </w:tc>
      </w:tr>
      <w:tr w:rsidR="00B81871" w:rsidRPr="00B81871" w14:paraId="6C131AD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BB9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4AC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9ED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04103S2040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833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7D4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42 640 300,00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4F5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43 458 700,00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0BA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44 347 600,00 </w:t>
            </w:r>
          </w:p>
        </w:tc>
      </w:tr>
      <w:tr w:rsidR="00B81871" w:rsidRPr="00B81871" w14:paraId="4B22C23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C36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муниципального задания на оказание муниципальных услуг ЦБС, мероприятия по развитию библиотечного дела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390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A4B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201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9B3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64 220 800,97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DDB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65 045 112,38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2AB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65 935 387,10 </w:t>
            </w:r>
          </w:p>
        </w:tc>
      </w:tr>
      <w:tr w:rsidR="00B81871" w:rsidRPr="00B81871" w14:paraId="34CB91B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7F7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Библиотеки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DCB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21F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0410444290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E7E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679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13 166 800,00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2FA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13 166 800,00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CFB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13 166 800,00 </w:t>
            </w:r>
          </w:p>
        </w:tc>
      </w:tr>
      <w:tr w:rsidR="00B81871" w:rsidRPr="00B81871" w14:paraId="10F8575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003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CC3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477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0410444290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FA8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725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13 166 800,00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AD1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13 166 800,00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74D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13 166 800,00 </w:t>
            </w:r>
          </w:p>
        </w:tc>
      </w:tr>
      <w:tr w:rsidR="00B81871" w:rsidRPr="00B81871" w14:paraId="0BC21DA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5CE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Поддержка отрасли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0D1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13C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04104L5190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EDD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39D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1 272 800,97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EDE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1 299 112,38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9A3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1 322 787,10 </w:t>
            </w:r>
          </w:p>
        </w:tc>
      </w:tr>
      <w:tr w:rsidR="00B81871" w:rsidRPr="00B81871" w14:paraId="5A815F4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92E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E44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B71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04104L5190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966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4F0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1 272 800,97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964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1 299 112,38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3B9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1 322 787,10 </w:t>
            </w:r>
          </w:p>
        </w:tc>
      </w:tr>
      <w:tr w:rsidR="00B81871" w:rsidRPr="00B81871" w14:paraId="7D90F8C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114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F23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779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359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04104S2040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DC7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4E9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49 781 200,00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1D5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50 579 200,00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AA0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51 445 800,00 </w:t>
            </w:r>
          </w:p>
        </w:tc>
      </w:tr>
      <w:tr w:rsidR="00B81871" w:rsidRPr="00B81871" w14:paraId="583AA92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DE8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F09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1EF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04104S2040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51A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4E4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49 781 200,00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363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50 579 200,00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955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51 445 800,00 </w:t>
            </w:r>
          </w:p>
        </w:tc>
      </w:tr>
      <w:tr w:rsidR="00B81871" w:rsidRPr="00B81871" w14:paraId="29D9BA9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389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муниципального задания на оказание муниципальных услуг СИКМ. Мероприятия по сохранению культурного и духовного достояния горожан, развитию музейного дела.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658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CAD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1E5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769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11 510 800,00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BB1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11 660 700,00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665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11 823 800,00 </w:t>
            </w:r>
          </w:p>
        </w:tc>
      </w:tr>
      <w:tr w:rsidR="00B81871" w:rsidRPr="00B81871" w14:paraId="681F4D4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2CA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Музеи и постоянные выставки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1D0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298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0410544190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CCE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B89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1 726 300,00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656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1 726 300,00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E80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1 726 300,00 </w:t>
            </w:r>
          </w:p>
        </w:tc>
      </w:tr>
      <w:tr w:rsidR="00B81871" w:rsidRPr="00B81871" w14:paraId="09F0EB2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3BC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C24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926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0410544190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623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C2C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1 726 300,00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5FF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1 726 300,00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D42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1 726 300,00 </w:t>
            </w:r>
          </w:p>
        </w:tc>
      </w:tr>
      <w:tr w:rsidR="00B81871" w:rsidRPr="00B81871" w14:paraId="53FC4A5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114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66C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975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FE5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04105S2040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B8A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AEB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9 784 500,00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BC0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9 934 400,00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798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10 097 500,00 </w:t>
            </w:r>
          </w:p>
        </w:tc>
      </w:tr>
      <w:tr w:rsidR="00B81871" w:rsidRPr="00B81871" w14:paraId="0D89A5B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058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E34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6B6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04105S2040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CF8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D6C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9 784 500,00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242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9 934 400,00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A4D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10 097 500,00 </w:t>
            </w:r>
          </w:p>
        </w:tc>
      </w:tr>
      <w:tr w:rsidR="00B81871" w:rsidRPr="00B81871" w14:paraId="3CBBA00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40E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участие населения в культурной жизни, обеспечение условий для творческой реализации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DFD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13F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D52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E3E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2 162 000,00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1CD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5 662 000,00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2A9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5 662 000,00 </w:t>
            </w:r>
          </w:p>
        </w:tc>
      </w:tr>
      <w:tr w:rsidR="00B81871" w:rsidRPr="00B81871" w14:paraId="138F16F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01F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проведение торжественных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16E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824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0420100000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6F8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4FF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2 162 000,00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6A4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5 662 000,00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FEB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5 662 000,00 </w:t>
            </w:r>
          </w:p>
        </w:tc>
      </w:tr>
      <w:tr w:rsidR="00B81871" w:rsidRPr="00B81871" w14:paraId="5059BF8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81F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827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6BB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0420145870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47A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375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2 162 000,00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3A9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5 662 000,00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07E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5 662 000,00 </w:t>
            </w:r>
          </w:p>
        </w:tc>
      </w:tr>
      <w:tr w:rsidR="00B81871" w:rsidRPr="00B81871" w14:paraId="3DE45D3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786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E3C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082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0420145870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2CF9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53E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B24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CE9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</w:tr>
      <w:tr w:rsidR="00B81871" w:rsidRPr="00B81871" w14:paraId="3266128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BEE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AAA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1FD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0420145870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087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BDA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162 000,00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968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162 000,00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154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162 000,00 </w:t>
            </w:r>
          </w:p>
        </w:tc>
      </w:tr>
      <w:tr w:rsidR="00B81871" w:rsidRPr="00B81871" w14:paraId="7AFB903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799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962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28C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0420145870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E10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FD7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DCD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5F6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2 500 000,00 </w:t>
            </w:r>
          </w:p>
        </w:tc>
      </w:tr>
      <w:tr w:rsidR="00B81871" w:rsidRPr="00B81871" w14:paraId="7C19A60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593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2023-2027 годы»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545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B65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29E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97E4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200 458 400,00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365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207 515 835,96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805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209 359 135,96 </w:t>
            </w:r>
          </w:p>
        </w:tc>
      </w:tr>
      <w:tr w:rsidR="00B81871" w:rsidRPr="00B81871" w14:paraId="4860016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2505" w14:textId="5F216854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развитие массового спорта, повышение уровня физической подготовленности всех в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зрастных групп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1FF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FC0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4B9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145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86 443 800,00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D6D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91 320 835,96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435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91 851 435,96 </w:t>
            </w:r>
          </w:p>
        </w:tc>
      </w:tr>
      <w:tr w:rsidR="00B81871" w:rsidRPr="00B81871" w14:paraId="45A3E3B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7B8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занятости населения города физической культурой и массовым спортом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D39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058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ABF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E4B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86 443 800,00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27E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91 320 835,96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FC3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91 851 435,96 </w:t>
            </w:r>
          </w:p>
        </w:tc>
      </w:tr>
      <w:tr w:rsidR="00B81871" w:rsidRPr="00B81871" w14:paraId="4A00171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72A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физкультурно-спортивные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0B7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BBA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0510148280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28E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C59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86 443 800,00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EB9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86 743 800,00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7AE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87 274 400,00 </w:t>
            </w:r>
          </w:p>
        </w:tc>
      </w:tr>
      <w:tr w:rsidR="00B81871" w:rsidRPr="00B81871" w14:paraId="3ABBB5C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63B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0F5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0DA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0510148280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546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293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86 443 800,00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E9E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86 743 800,00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BCD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87 274 400,00 </w:t>
            </w:r>
          </w:p>
        </w:tc>
      </w:tr>
      <w:tr w:rsidR="00B81871" w:rsidRPr="00B81871" w14:paraId="759314A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C70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уровня финансирования организаций, осуществляющих спортивную подготовку по базовым видам спорта в соответствии с требованиями федеральных стандартов спортивной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C1B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4EF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05101S2810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5BB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F46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89E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4 577 035,96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3A2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4 577 035,96 </w:t>
            </w:r>
          </w:p>
        </w:tc>
      </w:tr>
      <w:tr w:rsidR="00B81871" w:rsidRPr="00B81871" w14:paraId="3511BB1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010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047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44E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05101S2810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5AA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F23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11C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4 577 035,96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C55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4 577 035,96 </w:t>
            </w:r>
          </w:p>
        </w:tc>
      </w:tr>
      <w:tr w:rsidR="00B81871" w:rsidRPr="00B81871" w14:paraId="38C6482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8B0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успешного выступления спортсменов город Стерлитамак в официальных республиканских и всероссийских соревнованиях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CEE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7C2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E6D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E40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114 014 600,00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094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116 195 000,00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C51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117 507 700,00 </w:t>
            </w:r>
          </w:p>
        </w:tc>
      </w:tr>
      <w:tr w:rsidR="00B81871" w:rsidRPr="00B81871" w14:paraId="351AD63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3A3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подготовка спортивного резерва и спортсменов высшего спортивного мастерства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2A5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4E0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521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2DF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114 014 600,00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3E9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116 195 000,00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08F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117 507 700,00 </w:t>
            </w:r>
          </w:p>
        </w:tc>
      </w:tr>
      <w:tr w:rsidR="00B81871" w:rsidRPr="00B81871" w14:paraId="68E57C5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670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4A3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B47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0520141870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1CD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1A6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4 400 000,00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95C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655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5 500 000,00 </w:t>
            </w:r>
          </w:p>
        </w:tc>
      </w:tr>
      <w:tr w:rsidR="00B81871" w:rsidRPr="00B81871" w14:paraId="217CFED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CE8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191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1BE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0520141870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A47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2A4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3 217 703,00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660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963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4 500 000,00 </w:t>
            </w:r>
          </w:p>
        </w:tc>
      </w:tr>
      <w:tr w:rsidR="00B81871" w:rsidRPr="00B81871" w14:paraId="2FC5E55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F39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4DD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336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0520141870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CBA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C77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1 182 297,00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2AF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3BA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B81871" w:rsidRPr="00B81871" w14:paraId="773C6DC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FD5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Организации, осуществляющие реализацию программ спортивной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192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589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0520148300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680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949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51 196 700,00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E3C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51 604 900,00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876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52 035 400,00 </w:t>
            </w:r>
          </w:p>
        </w:tc>
      </w:tr>
      <w:tr w:rsidR="00B81871" w:rsidRPr="00B81871" w14:paraId="4C1DF8BB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B3C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75F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5A8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0520148300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C5C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A5E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51 196 700,00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9E3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51 604 900,00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E9B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52 035 400,00 </w:t>
            </w:r>
          </w:p>
        </w:tc>
      </w:tr>
      <w:tr w:rsidR="00B81871" w:rsidRPr="00B81871" w14:paraId="6E9FD20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037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значения, за счет средств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A46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CC4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05201S2011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A22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5EC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EE9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82E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43398DDB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F35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B3AA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C6E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05201S2011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686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56B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8AC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B445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5E49F9EB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D2B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8D4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90C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05201S2050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71B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44E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58 277 900,00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A18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59 090 100,00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11C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59 972 300,00 </w:t>
            </w:r>
          </w:p>
        </w:tc>
      </w:tr>
      <w:tr w:rsidR="00B81871" w:rsidRPr="00B81871" w14:paraId="6A6454F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A04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EA4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BD3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05201S2050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113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5F3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58 277 900,00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D08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59 090 100,00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192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59 972 300,00 </w:t>
            </w:r>
          </w:p>
        </w:tc>
      </w:tr>
      <w:tr w:rsidR="00B81871" w:rsidRPr="00B81871" w14:paraId="74B9646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6E3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молодежной политики в городском округе город Стерлитамак Республики Башкортостан»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B9D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DA0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25B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E24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11 785 800,00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AC5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11 799 200,00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099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11 819 500,00 </w:t>
            </w:r>
          </w:p>
        </w:tc>
      </w:tr>
      <w:tr w:rsidR="00B81871" w:rsidRPr="00B81871" w14:paraId="18788B0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051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Содержание МБУ «ВПО Отечество»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A54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A7C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921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992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11 785 800,00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342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11 799 200,00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89F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11 819 500,00 </w:t>
            </w:r>
          </w:p>
        </w:tc>
      </w:tr>
      <w:tr w:rsidR="00B81871" w:rsidRPr="00B81871" w14:paraId="2ADDB34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3B8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145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4D7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0600243190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708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65F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11 785 800,00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E7A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11 799 200,00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E8D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11 819 500,00 </w:t>
            </w:r>
          </w:p>
        </w:tc>
      </w:tr>
      <w:tr w:rsidR="00B81871" w:rsidRPr="00B81871" w14:paraId="642A9B7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D08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C36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E8E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0600243190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3B5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51E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11 785 800,00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6BF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11 799 200,00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089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11 819 500,00 </w:t>
            </w:r>
          </w:p>
        </w:tc>
      </w:tr>
      <w:tr w:rsidR="00B81871" w:rsidRPr="00B81871" w14:paraId="6FE4CEA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3C8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F84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E76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063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EF4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68 978 000,00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505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A90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72 198 000,00 </w:t>
            </w:r>
          </w:p>
        </w:tc>
      </w:tr>
      <w:tr w:rsidR="00B81871" w:rsidRPr="00B81871" w14:paraId="31390B2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DDB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Пожарная безопасность в ГО </w:t>
            </w:r>
            <w:proofErr w:type="spellStart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г.Стерлитамак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C76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E78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09F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3B3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C22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918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67318CB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0E4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2A6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FB6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0700221910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2CF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6F9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FE9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491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6902A99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192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0B7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8D1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0700221910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F31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831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E43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4B3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76C1923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1F4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Повышение безопасности населения и защищенности потенциально опасных объектов экономики от угроз природного и техногенного характера в ГО </w:t>
            </w:r>
            <w:proofErr w:type="spellStart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г.Стерлитамак</w:t>
            </w:r>
            <w:proofErr w:type="spellEnd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CD7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626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215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216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9D0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F42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72 198 000,00 </w:t>
            </w:r>
          </w:p>
        </w:tc>
      </w:tr>
      <w:tr w:rsidR="00B81871" w:rsidRPr="00B81871" w14:paraId="41154AC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4E5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выполнение работ по защищенности население от ЧС природного и техногенного характера, проведение аварийно-спасательных работ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BA3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B7C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56E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DC6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E27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CBB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72 198 000,00 </w:t>
            </w:r>
          </w:p>
        </w:tc>
      </w:tr>
      <w:tr w:rsidR="00B81871" w:rsidRPr="00B81871" w14:paraId="18A66B9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949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Поисковые и аварийно-спасательные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B4E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D22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0710103290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83B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603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FC6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16D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72 198 000,00 </w:t>
            </w:r>
          </w:p>
        </w:tc>
      </w:tr>
      <w:tr w:rsidR="00B81871" w:rsidRPr="00B81871" w14:paraId="48DECE5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0A6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9C2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C34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0710103290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958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129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33C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473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72 198 000,00 </w:t>
            </w:r>
          </w:p>
        </w:tc>
      </w:tr>
      <w:tr w:rsidR="00B81871" w:rsidRPr="00B81871" w14:paraId="35A8E58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A76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транспортной инфраструктуры и обеспечение безопасности дорожного движения на территории ГО город Стерлитамак РБ 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815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062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EED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7EB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249 706 541,00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6A6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85 941 851,29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AEF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13 900 000,00 </w:t>
            </w:r>
          </w:p>
        </w:tc>
      </w:tr>
      <w:tr w:rsidR="00B81871" w:rsidRPr="00B81871" w14:paraId="0B7FD83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830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безопасности дорожного движения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573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CC1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CE7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C74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51 706 541,00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E2E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13 900 000,00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F95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13 900 000,00 </w:t>
            </w:r>
          </w:p>
        </w:tc>
      </w:tr>
      <w:tr w:rsidR="00B81871" w:rsidRPr="00B81871" w14:paraId="6C1A116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E29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67F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2F8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C5E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2A0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51 706 541,00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12B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13 900 000,00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4EA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13 900 000,00 </w:t>
            </w:r>
          </w:p>
        </w:tc>
      </w:tr>
      <w:tr w:rsidR="00B81871" w:rsidRPr="00B81871" w14:paraId="192B269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0AE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932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A7A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0810124700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171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D4D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45D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AA0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</w:tr>
      <w:tr w:rsidR="00B81871" w:rsidRPr="00B81871" w14:paraId="6B1AFD9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2F7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ABB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AAF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0810124700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EE1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EE2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1DE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BDF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</w:tr>
      <w:tr w:rsidR="00B81871" w:rsidRPr="00B81871" w14:paraId="5E34418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D89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ABA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62F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0810163020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644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08D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38 806 541,00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863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AF7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B81871" w:rsidRPr="00B81871" w14:paraId="7F58968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A55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CC4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992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0810163020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6E4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4BB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38 806 541,00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EA8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DDB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B81871" w:rsidRPr="00B81871" w14:paraId="6600010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282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B83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906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08101SД110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27D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4E8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3D2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C0A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12 000 000,00 </w:t>
            </w:r>
          </w:p>
        </w:tc>
      </w:tr>
      <w:tr w:rsidR="00B81871" w:rsidRPr="00B81871" w14:paraId="61D291C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C65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501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734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08101SД110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3A1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A4D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1BE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7B0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12 000 000,00 </w:t>
            </w:r>
          </w:p>
        </w:tc>
      </w:tr>
      <w:tr w:rsidR="00B81871" w:rsidRPr="00B81871" w14:paraId="5D2C50C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A87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городского электрического транспорта на территории ГО </w:t>
            </w:r>
            <w:proofErr w:type="spellStart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г.Стерлитамак</w:t>
            </w:r>
            <w:proofErr w:type="spellEnd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РБ»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561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ACC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4FF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AD3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198 000 000,00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376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72 041 851,29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402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08FFF8F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1EB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пассажиров комфортабельными и безопасными перевозками городским электрическим транспортом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E5B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3514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3E4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0A3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198 000 000,00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FE0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72 041 851,29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0E8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5F31F49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CE2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Выполнение работ, связанное с осуществлением регулярных перевозок пассажиров и багажа городским наземным электрическим транспортом по муниципальным маршрутам ГО </w:t>
            </w:r>
            <w:proofErr w:type="spellStart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г.Стерлитамак</w:t>
            </w:r>
            <w:proofErr w:type="spellEnd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РБ по регулируемым тарифам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91A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2F9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0820163050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C7F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358F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198 000 000,00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011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72 041 851,29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027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65B6744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F86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866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B28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0820163050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CD7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167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180 000 000,00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8A9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72 041 851,29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18B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58CA6E6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8FA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DAA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2DB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0820163050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47F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354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E1B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1BC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5C68622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EF0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032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F0C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7EB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7D6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144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F04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B81871" w:rsidRPr="00B81871" w14:paraId="0446B8E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53C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F32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B39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09000S2471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116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7D3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C18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2342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B81871" w:rsidRPr="00B81871" w14:paraId="01BD405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FA0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2B1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334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09000S2471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F26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0BF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46B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A15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B81871" w:rsidRPr="00B81871" w14:paraId="7B72044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C4A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"Обеспечение общественной безопасности на территории городского округа город Стерлитамак Республики Башкортостан на 2023-2028 годы"."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61B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62B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24A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DF6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0F2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E14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B81871" w:rsidRPr="00B81871" w14:paraId="6EAD28E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284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по профилактике правонарушений и борьбе с преступностью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4D6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ADA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1400024600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D65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0A0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097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846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B81871" w:rsidRPr="00B81871" w14:paraId="6E56D56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27E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41E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2B7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1400024600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20F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1681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20D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37E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B81871" w:rsidRPr="00B81871" w14:paraId="1EB8618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1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DDB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3EF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DF5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2DF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739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24 053 000,00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277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24 053 000,00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E28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24 053 000,00 </w:t>
            </w:r>
          </w:p>
        </w:tc>
      </w:tr>
      <w:tr w:rsidR="00B81871" w:rsidRPr="00B81871" w14:paraId="4FF97CB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684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Снижение уровня проявлений терроризма и экстремизма в ГО </w:t>
            </w:r>
            <w:proofErr w:type="spellStart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г.Стерлитамак</w:t>
            </w:r>
            <w:proofErr w:type="spellEnd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700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FA3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8CC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F5A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24 053 000,00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D4F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24 053 000,00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45B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24 053 000,00 </w:t>
            </w:r>
          </w:p>
        </w:tc>
      </w:tr>
      <w:tr w:rsidR="00B81871" w:rsidRPr="00B81871" w14:paraId="66838FD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161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повышение уровня безопасности объектов социальной инфраструктуры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CD7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292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042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1CF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423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15F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B81871" w:rsidRPr="00B81871" w14:paraId="661DBD2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54D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BFB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085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5C7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859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DB6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286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B81871" w:rsidRPr="00B81871" w14:paraId="0C0F5CF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454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B8F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EB8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3CB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1C2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4 490 000,00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EE4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4 490 000,00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AE8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4 490 000,00 </w:t>
            </w:r>
          </w:p>
        </w:tc>
      </w:tr>
      <w:tr w:rsidR="00B81871" w:rsidRPr="00B81871" w14:paraId="08855BD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0C6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AE77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8E3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4AB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542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4 490 000,00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37C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4 490 000,00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B94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4 490 000,00 </w:t>
            </w:r>
          </w:p>
        </w:tc>
      </w:tr>
      <w:tr w:rsidR="00B81871" w:rsidRPr="00B81871" w14:paraId="2452F2B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5E8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653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B2B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D20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D99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2 980 100,00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470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2 980 100,00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E66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2 980 100,00 </w:t>
            </w:r>
          </w:p>
        </w:tc>
      </w:tr>
      <w:tr w:rsidR="00B81871" w:rsidRPr="00B81871" w14:paraId="2BDCA23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076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121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2EF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2E7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682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2 980 100,00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4360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2 980 100,00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8BE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2 980 100,00 </w:t>
            </w:r>
          </w:p>
        </w:tc>
      </w:tr>
      <w:tr w:rsidR="00B81871" w:rsidRPr="00B81871" w14:paraId="6C5C22C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1A5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Музеи и постоянные выставки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CAE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D73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1500144190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FD8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AFE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617 000,00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657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617 000,00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898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617 000,00 </w:t>
            </w:r>
          </w:p>
        </w:tc>
      </w:tr>
      <w:tr w:rsidR="00B81871" w:rsidRPr="00B81871" w14:paraId="48ADF53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66F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F10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C22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1500144190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1A2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3F7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617 000,00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FCD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617 000,00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B5E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617 000,00 </w:t>
            </w:r>
          </w:p>
        </w:tc>
      </w:tr>
      <w:tr w:rsidR="00B81871" w:rsidRPr="00B81871" w14:paraId="3957F51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A25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Библиотеки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6E6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1E9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1500144290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5772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FDC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4 920 900,00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F45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4 920 900,00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60A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4 920 900,00 </w:t>
            </w:r>
          </w:p>
        </w:tc>
      </w:tr>
      <w:tr w:rsidR="00B81871" w:rsidRPr="00B81871" w14:paraId="3C0EEEE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CC0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A7C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F7C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1500144290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6FB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E62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4 920 900,00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31F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4 920 900,00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D69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4 920 900,00 </w:t>
            </w:r>
          </w:p>
        </w:tc>
      </w:tr>
      <w:tr w:rsidR="00B81871" w:rsidRPr="00B81871" w14:paraId="2BC7DCE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75B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охранные мероприятия спортивных комплексов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235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C47A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1500148280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87F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E93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3 556 200,00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1FC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3 556 200,00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A50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3 556 200,00 </w:t>
            </w:r>
          </w:p>
        </w:tc>
      </w:tr>
      <w:tr w:rsidR="00B81871" w:rsidRPr="00B81871" w14:paraId="5E60561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52B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9EB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2F8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1500148280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D50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A9C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3 556 200,00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3C3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3 556 200,00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12C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3 556 200,00 </w:t>
            </w:r>
          </w:p>
        </w:tc>
      </w:tr>
      <w:tr w:rsidR="00B81871" w:rsidRPr="00B81871" w14:paraId="31AB682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CAB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Организации, реализующие дополнительные образовательные программы спортивной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627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1BF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1500148300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BD2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983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3 488 800,00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A3B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3 488 800,00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6C3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3 488 800,00 </w:t>
            </w:r>
          </w:p>
        </w:tc>
      </w:tr>
      <w:tr w:rsidR="00B81871" w:rsidRPr="00B81871" w14:paraId="5D8468B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27B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849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A10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1500148300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63B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B18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3 488 800,00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9BE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3 488 800,00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C8A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3 488 800,00 </w:t>
            </w:r>
          </w:p>
        </w:tc>
      </w:tr>
      <w:tr w:rsidR="00B81871" w:rsidRPr="00B81871" w14:paraId="29E3F12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31F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архивного дела в городском округе город Стерлитамак Республики Башкортостан на 2025-2030 годы"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4DD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D4D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2ED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C56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CB1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881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</w:tr>
      <w:tr w:rsidR="00B81871" w:rsidRPr="00B81871" w14:paraId="39B7B41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647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надлежащих условий сохранности комплектования, учета и использования документов Архивного фонда РБ и других архивных документов, находящихся на хранении в муниципальном архиве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40B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50C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AC0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31D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6F1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1CA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</w:tr>
      <w:tr w:rsidR="00B81871" w:rsidRPr="00B81871" w14:paraId="27AD5BE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E79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A65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DFB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1600102990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C74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A71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9FA7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5F0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</w:tr>
      <w:tr w:rsidR="00B81871" w:rsidRPr="00B81871" w14:paraId="6A1B6AA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63A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94E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FAD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1600102990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032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7CE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A6C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988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</w:tr>
      <w:tr w:rsidR="00B81871" w:rsidRPr="00B81871" w14:paraId="12B72C4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786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FAE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AC8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FEB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DC1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335 313 910,70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27A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369 840 900,00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646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374 882 100,00 </w:t>
            </w:r>
          </w:p>
        </w:tc>
      </w:tr>
      <w:tr w:rsidR="00B81871" w:rsidRPr="00B81871" w14:paraId="1E42F71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27C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Cоздание</w:t>
            </w:r>
            <w:proofErr w:type="spellEnd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60F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F0F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42F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EF8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EA8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F00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B81871" w:rsidRPr="00B81871" w14:paraId="72CDA0C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F55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938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46C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5A7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66E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F71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517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B81871" w:rsidRPr="00B81871" w14:paraId="26B917DB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6B2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6D7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8EE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BCBC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552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8EE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929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B81871" w:rsidRPr="00B81871" w14:paraId="6D2E373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F45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87E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314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1700141200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8AB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D20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CD2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62B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17CC432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E57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089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D82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1700141200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277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A4E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D20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6C2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2C9E546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BB4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муниципальное задание МБУ «Ремонтно-строительное управление дорожно-озеленительных работ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CFB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235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4B0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E22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302 000 310,70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866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350 000 000,00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F8A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350 000 000,00 </w:t>
            </w:r>
          </w:p>
        </w:tc>
      </w:tr>
      <w:tr w:rsidR="00B81871" w:rsidRPr="00B81871" w14:paraId="5831C4E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401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C86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8A1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1700206050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14B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203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1AA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608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242 300 000,00 </w:t>
            </w:r>
          </w:p>
        </w:tc>
      </w:tr>
      <w:tr w:rsidR="00B81871" w:rsidRPr="00B81871" w14:paraId="1830C05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ECC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ECC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46E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1700206050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918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268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4D7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0BA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242 300 000,00 </w:t>
            </w:r>
          </w:p>
        </w:tc>
      </w:tr>
      <w:tr w:rsidR="00B81871" w:rsidRPr="00B81871" w14:paraId="311DC79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85B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F16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D4C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17002SД120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1C5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B64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59 700 310,70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B3F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107 700 000,00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9D7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107 700 000,00 </w:t>
            </w:r>
          </w:p>
        </w:tc>
      </w:tr>
      <w:tr w:rsidR="00B81871" w:rsidRPr="00B81871" w14:paraId="1F0D324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878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60C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42C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17002SД120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A4A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BAB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59 700 310,70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B1A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107 700 000,00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301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107 700 000,00 </w:t>
            </w:r>
          </w:p>
        </w:tc>
      </w:tr>
      <w:tr w:rsidR="00B81871" w:rsidRPr="00B81871" w14:paraId="2B20014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D00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муниципальное задание для МБУ «Комбинат спецобслуживания населения»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1DD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B82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EF0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CBD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19 813 600,00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FC8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19 840 900,00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9A5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19 882 100,00 </w:t>
            </w:r>
          </w:p>
        </w:tc>
      </w:tr>
      <w:tr w:rsidR="00B81871" w:rsidRPr="00B81871" w14:paraId="40BD24A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B65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E30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389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1700306290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E9C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208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19 813 600,00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CAF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19 840 900,00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E78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19 882 100,00 </w:t>
            </w:r>
          </w:p>
        </w:tc>
      </w:tr>
      <w:tr w:rsidR="00B81871" w:rsidRPr="00B81871" w14:paraId="2A8D204B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B34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67A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9E9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1700306290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366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D244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19 813 600,00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312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19 840 900,00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923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19 882 100,00 </w:t>
            </w:r>
          </w:p>
        </w:tc>
      </w:tr>
      <w:tr w:rsidR="00B81871" w:rsidRPr="00B81871" w14:paraId="29A5288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A37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«Развитие муниципальной службы в ГО </w:t>
            </w:r>
            <w:proofErr w:type="spellStart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г.Стерлитамак</w:t>
            </w:r>
            <w:proofErr w:type="spellEnd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Башкортостан на 2023-2028 годы»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7A8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2BC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00E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AF4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1F5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84F3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13 300 000,00 </w:t>
            </w:r>
          </w:p>
        </w:tc>
      </w:tr>
      <w:tr w:rsidR="00B81871" w:rsidRPr="00B81871" w14:paraId="3D3681C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077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системы профессионального развития муниципальных служащих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9DA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CA5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27B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CB9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C68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1A1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</w:tr>
      <w:tr w:rsidR="00B81871" w:rsidRPr="00B81871" w14:paraId="1E38B11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C44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Переподготовка и повышение квалификации кадров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62C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B3D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1800142970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547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4D0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9E7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0E2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</w:tr>
      <w:tr w:rsidR="00B81871" w:rsidRPr="00B81871" w14:paraId="45C63C9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541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E24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5A7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1800142970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A34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A8C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510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7F3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</w:tr>
      <w:tr w:rsidR="00B81871" w:rsidRPr="00B81871" w14:paraId="179B519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58D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Реализация гарантий, предусмотренных действующим законодательством для муниципальных служащих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B32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F69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02F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E72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6A9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C48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12 800 000,00 </w:t>
            </w:r>
          </w:p>
        </w:tc>
      </w:tr>
      <w:tr w:rsidR="00B81871" w:rsidRPr="00B81871" w14:paraId="0ADF4AFB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48C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Доплата к пенсии муниципальных служащих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9BA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8F8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1800202300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540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B76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D83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411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</w:tr>
      <w:tr w:rsidR="00B81871" w:rsidRPr="00B81871" w14:paraId="2AEF0B0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2C1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5A7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B23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1800202300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AF0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A13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F7B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3D2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</w:tr>
      <w:tr w:rsidR="00B81871" w:rsidRPr="00B81871" w14:paraId="5FFA6C9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3A8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1F5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E49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1800202990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2CE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94C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985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0E7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</w:tr>
      <w:tr w:rsidR="00B81871" w:rsidRPr="00B81871" w14:paraId="085C58E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740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758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AA5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1800202990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8D7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018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203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AFD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</w:tr>
      <w:tr w:rsidR="00B81871" w:rsidRPr="00B81871" w14:paraId="694993D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1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0CD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Создание благоприятных условий в целях привлечения медицинских работников для работы в государственных медицинских учреждениях городского округа город Стерлитамак Республики Башкортостан на 2023-2027 годы"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E1D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868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6EB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1B0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E71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C64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</w:tr>
      <w:tr w:rsidR="00B81871" w:rsidRPr="00B81871" w14:paraId="7B318C1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D84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C2D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574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2000010470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F59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B32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4DA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2CB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</w:tr>
      <w:tr w:rsidR="00B81871" w:rsidRPr="00B81871" w14:paraId="304DE93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761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97A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0EC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2000010470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85F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520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31A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F22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</w:tr>
      <w:tr w:rsidR="00B81871" w:rsidRPr="00B81871" w14:paraId="3867C27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AB7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Поддержка социально ориентированных некоммерческих организациях в городском округе город Стерлитамак Республики Башкортостан"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B3F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E11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4CA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C68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591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4 373 000,00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F4E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4 373 000,00 </w:t>
            </w:r>
          </w:p>
        </w:tc>
      </w:tr>
      <w:tr w:rsidR="00B81871" w:rsidRPr="00B81871" w14:paraId="5AF6B36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736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Субсидии иным некоммерческим организациям, не являющимся государственными (муниципальными) учреждениями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E8E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69B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2100061340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A1D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763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164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F2F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</w:tr>
      <w:tr w:rsidR="00B81871" w:rsidRPr="00B81871" w14:paraId="51C5FFA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C08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C3E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EAE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2100061340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ACA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A15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3BF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E61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</w:tr>
      <w:tr w:rsidR="00B81871" w:rsidRPr="00B81871" w14:paraId="6156277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9B1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351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AF1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2100092360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882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4F3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74A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2 600 000,00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00B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2 600 000,00 </w:t>
            </w:r>
          </w:p>
        </w:tc>
      </w:tr>
      <w:tr w:rsidR="00B81871" w:rsidRPr="00B81871" w14:paraId="5CA8FBE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F88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E7C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630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2100092360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452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D11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36F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2 600 000,00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827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2 600 000,00 </w:t>
            </w:r>
          </w:p>
        </w:tc>
      </w:tr>
      <w:tr w:rsidR="00B81871" w:rsidRPr="00B81871" w14:paraId="289A1B2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CED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"Реализация государственной национальной политики в городском округе город Стерлитамак Республики Башкортостан на 2025-2030 годы"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0CF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00B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A9D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977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A18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83D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B81871" w:rsidRPr="00B81871" w14:paraId="716ADB2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924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43C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D8B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E42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9A0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03A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B4B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B81871" w:rsidRPr="00B81871" w14:paraId="281333D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4F5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7C9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D7C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868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AAB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6D5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D52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B81871" w:rsidRPr="00B81871" w14:paraId="03C0169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C68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Поддержка и развитие садоводческих некоммерческих товариществ, расположенных на территории городского округа город Стерлитамак Республики Башкортостан на 2026-2028 годы"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250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2EC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487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B67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377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C5A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B81871" w:rsidRPr="00B81871" w14:paraId="14C8DE1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96E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Создание благоприятные условия для развития инфраструктуры садоводческих некоммерческих товариществ и благоустройства их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A85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D11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2D6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FF5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68C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6E6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B81871" w:rsidRPr="00B81871" w14:paraId="0230DCD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608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354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84D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2600102990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BC2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85F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739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D19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B81871" w:rsidRPr="00B81871" w14:paraId="52AD6DA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BF3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E4B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160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2600102990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FB0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27F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284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AA1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B81871" w:rsidRPr="00B81871" w14:paraId="2C8C7C4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811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94D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B4E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CF9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C81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600 904 493,63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4FE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313 975 205,81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558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380 414 064,69 </w:t>
            </w:r>
          </w:p>
        </w:tc>
      </w:tr>
      <w:tr w:rsidR="00B81871" w:rsidRPr="00B81871" w14:paraId="2167C91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88C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852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A4C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3E3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6D7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150 221 000,00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204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103 976 000,00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50E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104 281 000,00 </w:t>
            </w:r>
          </w:p>
        </w:tc>
      </w:tr>
      <w:tr w:rsidR="00B81871" w:rsidRPr="00B81871" w14:paraId="203D51F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584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AA7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1E5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1FF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F6B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139 997 027,03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5A11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93 500 000,00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150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93 500 000,00 </w:t>
            </w:r>
          </w:p>
        </w:tc>
      </w:tr>
      <w:tr w:rsidR="00B81871" w:rsidRPr="00B81871" w14:paraId="334D934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087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46C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0FF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6D9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EA7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10 221 000,00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B2A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10 476 000,00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E84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10 781 000,00 </w:t>
            </w:r>
          </w:p>
        </w:tc>
      </w:tr>
      <w:tr w:rsidR="00B81871" w:rsidRPr="00B81871" w14:paraId="3377D75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006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5C8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1F8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7DF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42E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2 972,97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6D2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DF4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53EE911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1CA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BF1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94B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0A6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9D5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5 736 000,00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9B2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3 930 000,00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CF6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3 930 000,00 </w:t>
            </w:r>
          </w:p>
        </w:tc>
      </w:tr>
      <w:tr w:rsidR="00B81871" w:rsidRPr="00B81871" w14:paraId="08946C0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DDB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D44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514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462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966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5 736 000,00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721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3 930 000,00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B3B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3 930 000,00 </w:t>
            </w:r>
          </w:p>
        </w:tc>
      </w:tr>
      <w:tr w:rsidR="00B81871" w:rsidRPr="00B81871" w14:paraId="71861AA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795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FF0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BC7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AE1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DE4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321 040 601,24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24C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130 869 257,86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A78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183 073 000,00 </w:t>
            </w:r>
          </w:p>
        </w:tc>
      </w:tr>
      <w:tr w:rsidR="00B81871" w:rsidRPr="00B81871" w14:paraId="18BC656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CFF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FE7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9BC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457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98B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156 761 000,00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284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3C2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164 141 000,00 </w:t>
            </w:r>
          </w:p>
        </w:tc>
      </w:tr>
      <w:tr w:rsidR="00B81871" w:rsidRPr="00B81871" w14:paraId="5C9345F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0ED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14A4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7F2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0B4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5B8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16 092 200,00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C3C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17 869 000,00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92C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18 930 000,00 </w:t>
            </w:r>
          </w:p>
        </w:tc>
      </w:tr>
      <w:tr w:rsidR="00B81871" w:rsidRPr="00B81871" w14:paraId="75164F6B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0FB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D5A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DF9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F2E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56D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148 187 401,24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9A4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85 000 257,86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484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2 000,00 </w:t>
            </w:r>
          </w:p>
        </w:tc>
      </w:tr>
      <w:tr w:rsidR="00B81871" w:rsidRPr="00B81871" w14:paraId="766AF41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A47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Проведение кадастровых работ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7F5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F34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9900003332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EFF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E7D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034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3CD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</w:tr>
      <w:tr w:rsidR="00B81871" w:rsidRPr="00B81871" w14:paraId="54BC91C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123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853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B85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9900003332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B0E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AE7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D51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B6F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</w:tr>
      <w:tr w:rsidR="00B81871" w:rsidRPr="00B81871" w14:paraId="47E2B3A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323E6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91334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695BF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FB35B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49169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6 633 531,00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F42F3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3355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491D47D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23F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9C97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1B55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59FE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4DCC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59E8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30C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0E5A90E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10B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0483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F835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E186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C623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4 633 531,00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1D18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A65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172F58CB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5DDB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694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D02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7DC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F13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2 721 800,00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EF3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2 721 800,00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177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2 721 800,00 </w:t>
            </w:r>
          </w:p>
        </w:tc>
      </w:tr>
      <w:tr w:rsidR="00B81871" w:rsidRPr="00B81871" w14:paraId="12BAC44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E183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15B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3E3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4A5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231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966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C8B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2 300 000,00 </w:t>
            </w:r>
          </w:p>
        </w:tc>
      </w:tr>
      <w:tr w:rsidR="00B81871" w:rsidRPr="00B81871" w14:paraId="071B46B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058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64B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AFA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FEC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C37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421 800,00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2AC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421 800,00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55F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421 800,00 </w:t>
            </w:r>
          </w:p>
        </w:tc>
      </w:tr>
      <w:tr w:rsidR="00B81871" w:rsidRPr="00B81871" w14:paraId="32C7886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87B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065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29E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9900007500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E3B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473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905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B88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B81871" w:rsidRPr="00B81871" w14:paraId="417A1F3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B93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CBF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C46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9900007500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73D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EEF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817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C45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B81871" w:rsidRPr="00B81871" w14:paraId="45107AC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34B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03E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BFC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1F5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672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455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4 043 357,95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481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970 574,69 </w:t>
            </w:r>
          </w:p>
        </w:tc>
      </w:tr>
      <w:tr w:rsidR="00B81871" w:rsidRPr="00B81871" w14:paraId="3B68C2E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425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B41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9D9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A62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33C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3EF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4 043 357,95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767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970 574,69 </w:t>
            </w:r>
          </w:p>
        </w:tc>
      </w:tr>
      <w:tr w:rsidR="00B81871" w:rsidRPr="00B81871" w14:paraId="7D16CC9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C69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BBA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572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9900010470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0F9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278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31 322 000,00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B37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1 160 000,00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EB3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1 160 000,00 </w:t>
            </w:r>
          </w:p>
        </w:tc>
      </w:tr>
      <w:tr w:rsidR="00B81871" w:rsidRPr="00B81871" w14:paraId="0569971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73E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7EA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35D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9900010470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5D6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276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31 322 000,00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DB2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1 160 000,00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41D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1 160 000,00 </w:t>
            </w:r>
          </w:p>
        </w:tc>
      </w:tr>
      <w:tr w:rsidR="00B81871" w:rsidRPr="00B81871" w14:paraId="1CD3E47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7AE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042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4A8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CD6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4F3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821 500,00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1C6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38 400,00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D90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41 300,00 </w:t>
            </w:r>
          </w:p>
        </w:tc>
      </w:tr>
      <w:tr w:rsidR="00B81871" w:rsidRPr="00B81871" w14:paraId="5F3C364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A96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B2E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23A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BDE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9F7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821 500,00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497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38 400,00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F44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41 300,00 </w:t>
            </w:r>
          </w:p>
        </w:tc>
      </w:tr>
      <w:tr w:rsidR="00B81871" w:rsidRPr="00B81871" w14:paraId="3E3C8CA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B80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Оказание помощи семьям участников специальной военной операции в решении хозяйственно-бытовых вопросов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B36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206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9900060950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F84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FA9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2B7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8D8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</w:tr>
      <w:tr w:rsidR="00B81871" w:rsidRPr="00B81871" w14:paraId="2558AA2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7C6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2DB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DAE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9900060950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D16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0AD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44C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5C8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</w:tr>
      <w:tr w:rsidR="00B81871" w:rsidRPr="00B81871" w14:paraId="5CA0D9FB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E26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1DA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6AE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9900063020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55A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346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03A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905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B81871" w:rsidRPr="00B81871" w14:paraId="457AD4B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488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39E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3AB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9900063020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AE3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3F5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55D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777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B81871" w:rsidRPr="00B81871" w14:paraId="44AD555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4B1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BC2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942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E13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635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25 760 832,00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97F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25 760 832,00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6BC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25 760 832,00 </w:t>
            </w:r>
          </w:p>
        </w:tc>
      </w:tr>
      <w:tr w:rsidR="00B81871" w:rsidRPr="00B81871" w14:paraId="0C2FB52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ABF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4B7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168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346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1FF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19 576 897,00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1F7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19 544 100,00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34A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19 544 100,00 </w:t>
            </w:r>
          </w:p>
        </w:tc>
      </w:tr>
      <w:tr w:rsidR="00B81871" w:rsidRPr="00B81871" w14:paraId="60F76F8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3B6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055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689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942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C58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6 183 935,00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F95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6 216 732,00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D0B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6 216 732,00 </w:t>
            </w:r>
          </w:p>
        </w:tc>
      </w:tr>
      <w:tr w:rsidR="00B81871" w:rsidRPr="00B81871" w14:paraId="65602B5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0AE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DB4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A50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076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034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5 351 130,00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C25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5 351 130,00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4DA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5 351 130,00 </w:t>
            </w:r>
          </w:p>
        </w:tc>
      </w:tr>
      <w:tr w:rsidR="00B81871" w:rsidRPr="00B81871" w14:paraId="1857FCE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CE7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040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F3E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0A4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67C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3 963 800,00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7EF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3 963 800,00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51D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3 963 800,00 </w:t>
            </w:r>
          </w:p>
        </w:tc>
      </w:tr>
      <w:tr w:rsidR="00B81871" w:rsidRPr="00B81871" w14:paraId="70FF627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F93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AD6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679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C8C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475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1 387 330,00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0A3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1 387 330,00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5EA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1 387 330,00 </w:t>
            </w:r>
          </w:p>
        </w:tc>
      </w:tr>
      <w:tr w:rsidR="00B81871" w:rsidRPr="00B81871" w14:paraId="4A008A0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7C3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2AD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34C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987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71C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2 551 200,00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1FF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2 551 200,00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A75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2 551 200,00 </w:t>
            </w:r>
          </w:p>
        </w:tc>
      </w:tr>
      <w:tr w:rsidR="00B81871" w:rsidRPr="00B81871" w14:paraId="49339B2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0AE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6B1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869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D11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03B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1 889 700,00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5AF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1 889 700,00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0EB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1 889 700,00 </w:t>
            </w:r>
          </w:p>
        </w:tc>
      </w:tr>
      <w:tr w:rsidR="00B81871" w:rsidRPr="00B81871" w14:paraId="621F8FE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14D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392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6E7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D68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9FD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661 500,00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71D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661 500,00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4AC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661 500,00 </w:t>
            </w:r>
          </w:p>
        </w:tc>
      </w:tr>
      <w:tr w:rsidR="00B81871" w:rsidRPr="00B81871" w14:paraId="703395B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1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7CF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0CD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812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474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736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7 669 992,00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709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7 303 428,00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F93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7 303 428,00 </w:t>
            </w:r>
          </w:p>
        </w:tc>
      </w:tr>
      <w:tr w:rsidR="00B81871" w:rsidRPr="00B81871" w14:paraId="70D2C42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7CC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5B5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685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1F6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BDF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7 669 992,00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820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7 303 428,00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089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7 303 428,00 </w:t>
            </w:r>
          </w:p>
        </w:tc>
      </w:tr>
      <w:tr w:rsidR="00B81871" w:rsidRPr="00B81871" w14:paraId="0EB39D8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D01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987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B0B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6CF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614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19 419 807,39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ABF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43E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20 000 000,00 </w:t>
            </w:r>
          </w:p>
        </w:tc>
      </w:tr>
      <w:tr w:rsidR="00B81871" w:rsidRPr="00B81871" w14:paraId="728726D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090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F6A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7B5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C3F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2D58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19 419 807,39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B7B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B90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20 000 000,00 </w:t>
            </w:r>
          </w:p>
        </w:tc>
      </w:tr>
      <w:tr w:rsidR="00B81871" w:rsidRPr="00B81871" w14:paraId="0588414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F66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4BD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7E6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F71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D88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5 755 100,00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0B6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850 000,00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6B4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5 850 000,00 </w:t>
            </w:r>
          </w:p>
        </w:tc>
      </w:tr>
      <w:tr w:rsidR="00B81871" w:rsidRPr="00B81871" w14:paraId="38CA1F1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2DA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839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BBE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5F6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3EE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649 796,24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CBC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836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700 000,00 </w:t>
            </w:r>
          </w:p>
        </w:tc>
      </w:tr>
      <w:tr w:rsidR="00B81871" w:rsidRPr="00B81871" w14:paraId="645FCF8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C94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24B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DAC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69A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DF3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3FF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7BD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150 000,00 </w:t>
            </w:r>
          </w:p>
        </w:tc>
      </w:tr>
      <w:tr w:rsidR="00B81871" w:rsidRPr="00B81871" w14:paraId="3DADC0F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365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D90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0CE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E39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0FD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5 105 303,76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511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092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B81871" w:rsidRPr="00B81871" w14:paraId="444AB9B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9D0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значения, за счет средств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768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C4E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99000S2011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A92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217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2D9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7 419 800,00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DA8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7 419 800,00 </w:t>
            </w:r>
          </w:p>
        </w:tc>
      </w:tr>
      <w:tr w:rsidR="00B81871" w:rsidRPr="00B81871" w14:paraId="0EFA23B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916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C44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F00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99000S2011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370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A0C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6DC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7 419 800,00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4F1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7 419 800,00 </w:t>
            </w:r>
          </w:p>
        </w:tc>
      </w:tr>
      <w:tr w:rsidR="00B81871" w:rsidRPr="00B81871" w14:paraId="28B83D0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8DA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МУНИЦИПАЛЬНОЕ КАЗЕННОЕ УЧРЕЖДЕНИЕ "УПРАВЛЕНИЕ КАПИТАЛЬНОГО СТРОИТЕЛЬСТВА" ГОРОДСКОГО ОКРУГА ГОРОД СТЕРЛИТАМАК РЕСПУБЛИКИ БАШКОРТОСТАН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4B6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A5A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A4B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6D5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24 900 000,00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0FB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24 950 000,00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0EB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25 000 000,00 </w:t>
            </w:r>
          </w:p>
        </w:tc>
      </w:tr>
      <w:tr w:rsidR="00B81871" w:rsidRPr="00B81871" w14:paraId="25DB8E2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239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«Развитие строительного комплекса и архитектуры в ГО </w:t>
            </w:r>
            <w:proofErr w:type="spellStart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г.Стерлитамак</w:t>
            </w:r>
            <w:proofErr w:type="spellEnd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РБ на 2025-2027 годы»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115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A94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AF4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886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13A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24 950 000,00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38D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25 000 000,00 </w:t>
            </w:r>
          </w:p>
        </w:tc>
      </w:tr>
      <w:tr w:rsidR="00B81871" w:rsidRPr="00B81871" w14:paraId="78D425F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9C1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2F1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AF4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827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FDD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8B7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24 950 000,00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CE1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25 000 000,00 </w:t>
            </w:r>
          </w:p>
        </w:tc>
      </w:tr>
      <w:tr w:rsidR="00B81871" w:rsidRPr="00B81871" w14:paraId="24ED07E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897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строительства, архитектуры и градостроительства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632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058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0100345190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5D9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2C0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7E4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24 950 000,00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480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25 000 000,00 </w:t>
            </w:r>
          </w:p>
        </w:tc>
      </w:tr>
      <w:tr w:rsidR="00B81871" w:rsidRPr="00B81871" w14:paraId="1919AAD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A89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99B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56B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0100345190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F57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8C2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21 353 100,00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922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21 382 500,00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F36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21 382 500,00 </w:t>
            </w:r>
          </w:p>
        </w:tc>
      </w:tr>
      <w:tr w:rsidR="00B81871" w:rsidRPr="00B81871" w14:paraId="2A5441E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51B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DD5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B9E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0100345190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EEE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8DF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3 525 900,00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A8A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3 446 500,00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CE6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3 496 500,00 </w:t>
            </w:r>
          </w:p>
        </w:tc>
      </w:tr>
      <w:tr w:rsidR="00B81871" w:rsidRPr="00B81871" w14:paraId="5FCDCDB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232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0F5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7E5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0100345190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1A2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899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7DCF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121 000,00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CBC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121 000,00 </w:t>
            </w:r>
          </w:p>
        </w:tc>
      </w:tr>
      <w:tr w:rsidR="00B81871" w:rsidRPr="00B81871" w14:paraId="636B256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9ED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Совет городского округа город Стерлитамак Республики Башкортостан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1CA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2E2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74E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763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13 430 000,00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3A0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11 270 000,00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3B8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11 270 000,00 </w:t>
            </w:r>
          </w:p>
        </w:tc>
      </w:tr>
      <w:tr w:rsidR="00B81871" w:rsidRPr="00B81871" w14:paraId="62AA129B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89D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68D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77C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540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791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13 430 000,00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23B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11 270 000,00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85E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11 270 000,00 </w:t>
            </w:r>
          </w:p>
        </w:tc>
      </w:tr>
      <w:tr w:rsidR="00B81871" w:rsidRPr="00B81871" w14:paraId="041E87E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A68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DAF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1A7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190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EF0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8 103 607,80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8BB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6 270 000,00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6B4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6 270 000,00 </w:t>
            </w:r>
          </w:p>
        </w:tc>
      </w:tr>
      <w:tr w:rsidR="00B81871" w:rsidRPr="00B81871" w14:paraId="20064A4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D3A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927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2B1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B46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B39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6 505 000,00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BD9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4 345 000,00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140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4 345 000,00 </w:t>
            </w:r>
          </w:p>
        </w:tc>
      </w:tr>
      <w:tr w:rsidR="00B81871" w:rsidRPr="00B81871" w14:paraId="13003EC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261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FED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910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0E0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749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423 607,80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BDD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750 000,00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887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750 000,00 </w:t>
            </w:r>
          </w:p>
        </w:tc>
      </w:tr>
      <w:tr w:rsidR="00B81871" w:rsidRPr="00B81871" w14:paraId="2F165E4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349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C9A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459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981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01C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1 175 000,00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EB2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1 175 000,00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62C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1 175 000,00 </w:t>
            </w:r>
          </w:p>
        </w:tc>
      </w:tr>
      <w:tr w:rsidR="00B81871" w:rsidRPr="00B81871" w14:paraId="3F378D8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A82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EDD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D6E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9900064450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4EC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3A0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5 326 392,20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038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E60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B81871" w:rsidRPr="00B81871" w14:paraId="1000ED2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53B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DEB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D0C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9900064450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C0D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70F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5 326 392,20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756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0B8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B81871" w:rsidRPr="00B81871" w14:paraId="0C213A1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15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9FCF" w14:textId="4C3E6726" w:rsidR="00B81871" w:rsidRPr="00B81871" w:rsidRDefault="00B81871" w:rsidP="00B8187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Муниципальное казенное учреждение "Управление жилищно-коммунального хозяйства,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благоустройства и инженерного обеспечения" администрации городского округа город Стерлитамак Республики Башкортостан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6E1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24E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827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194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630 860 451,00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9C3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487 152 899,92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11F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458 965 470,52 </w:t>
            </w:r>
          </w:p>
        </w:tc>
      </w:tr>
      <w:tr w:rsidR="00B81871" w:rsidRPr="00B81871" w14:paraId="68F6F8F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C2B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E23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211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EDB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12B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1 509 611,10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E2A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320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</w:tr>
      <w:tr w:rsidR="00B81871" w:rsidRPr="00B81871" w14:paraId="7234E64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538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Пожарная безопасность в ГО </w:t>
            </w:r>
            <w:proofErr w:type="spellStart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г.Стерлитамак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518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D96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F5B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819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1 509 611,10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41D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FC3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</w:tr>
      <w:tr w:rsidR="00B81871" w:rsidRPr="00B81871" w14:paraId="685131F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082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B76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DDC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0700221910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AF77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070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1 509 611,10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F12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4B8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</w:tr>
      <w:tr w:rsidR="00B81871" w:rsidRPr="00B81871" w14:paraId="4709AA1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D77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473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080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0700221910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49E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3BE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1 509 611,10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A34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ACC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</w:tr>
      <w:tr w:rsidR="00B81871" w:rsidRPr="00B81871" w14:paraId="2CBED9D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8B8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транспортной инфраструктуры и обеспечение безопасности дорожного движения на территории ГО город Стерлитамак РБ 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6D7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9F3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B5C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7BD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7 700 000,00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0FC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CD8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10 000 000,00 </w:t>
            </w:r>
          </w:p>
        </w:tc>
      </w:tr>
      <w:tr w:rsidR="00B81871" w:rsidRPr="00B81871" w14:paraId="0B20E68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A5A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безопасности дорожного движения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3A7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A3E9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225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4A5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7 700 000,00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9FF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7EF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10 000 000,00 </w:t>
            </w:r>
          </w:p>
        </w:tc>
      </w:tr>
      <w:tr w:rsidR="00B81871" w:rsidRPr="00B81871" w14:paraId="17C152A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B61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8EC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92B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B2C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418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7 700 000,00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AB9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87A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10 000 000,00 </w:t>
            </w:r>
          </w:p>
        </w:tc>
      </w:tr>
      <w:tr w:rsidR="00B81871" w:rsidRPr="00B81871" w14:paraId="4006A08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B3B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9EF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479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08101SД110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88F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B51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7 700 000,00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BD0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795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10 000 000,00 </w:t>
            </w:r>
          </w:p>
        </w:tc>
      </w:tr>
      <w:tr w:rsidR="00B81871" w:rsidRPr="00B81871" w14:paraId="308F2BC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D97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B18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49B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08101SД110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9CA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0B0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7 700 000,00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086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15E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10 000 000,00 </w:t>
            </w:r>
          </w:p>
        </w:tc>
      </w:tr>
      <w:tr w:rsidR="00B81871" w:rsidRPr="00B81871" w14:paraId="340149B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953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«Формирование современной городской среды городского округа город Стерлитамак РБ на 2018-2030 годы»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E30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563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56B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835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70 210 961,01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8B0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364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</w:tr>
      <w:tr w:rsidR="00B81871" w:rsidRPr="00B81871" w14:paraId="10FCDF6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B7F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повышение качества и комфорта городской среды на территории ГО </w:t>
            </w:r>
            <w:proofErr w:type="spellStart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г.Стерлитамак</w:t>
            </w:r>
            <w:proofErr w:type="spellEnd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3BD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027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F6FE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3D7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3 115 528,37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110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53B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21DF8FE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696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7F5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0E2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1200103590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27C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611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3 115 528,37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B0B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16C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6811469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994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75D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774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1200103590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6F4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F53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3 115 528,37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8F8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351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3622CBA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08E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AA8A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234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120И400000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E94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64B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67 095 432,64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C07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2BA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</w:tr>
      <w:tr w:rsidR="00B81871" w:rsidRPr="00B81871" w14:paraId="61A18D4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A64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EA5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629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120И455550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801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A2C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67 095 432,64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F97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70F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</w:tr>
      <w:tr w:rsidR="00B81871" w:rsidRPr="00B81871" w14:paraId="6E03134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925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3B5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537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120И455550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EF4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3CD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67 095 432,64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4AB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22C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</w:tr>
      <w:tr w:rsidR="00B81871" w:rsidRPr="00B81871" w14:paraId="633D7A1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477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3EF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025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B7A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C02E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529 727 027,75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FAF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449 182 599,92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6FB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440 995 170,52 </w:t>
            </w:r>
          </w:p>
        </w:tc>
      </w:tr>
      <w:tr w:rsidR="00B81871" w:rsidRPr="00B81871" w14:paraId="5CCCAE5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C02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Cоздание</w:t>
            </w:r>
            <w:proofErr w:type="spellEnd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015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710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D34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598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529 727 027,75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A83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449 182 599,92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692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440 995 170,52 </w:t>
            </w:r>
          </w:p>
        </w:tc>
      </w:tr>
      <w:tr w:rsidR="00B81871" w:rsidRPr="00B81871" w14:paraId="484483CB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85B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A13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656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7FD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9AF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E35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C39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4E4098F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CEB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701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F6E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C50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1BE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FA2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965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52F1222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FE2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55F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4D43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735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81E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336 151 620,55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8F0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321 398 952,10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C38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321 398 919,30 </w:t>
            </w:r>
          </w:p>
        </w:tc>
      </w:tr>
      <w:tr w:rsidR="00B81871" w:rsidRPr="00B81871" w14:paraId="24E1B33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312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142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39D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E75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857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335 751 620,55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212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320 998 952,10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514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320 998 919,30 </w:t>
            </w:r>
          </w:p>
        </w:tc>
      </w:tr>
      <w:tr w:rsidR="00B81871" w:rsidRPr="00B81871" w14:paraId="0808BA2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FA4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28D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F49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D99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D1C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50D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9BD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400 000,00 </w:t>
            </w:r>
          </w:p>
        </w:tc>
      </w:tr>
      <w:tr w:rsidR="00B81871" w:rsidRPr="00B81871" w14:paraId="101BA28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557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944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CCF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1EE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A74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28 222 000,00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480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28 222 000,00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308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28 222 000,00 </w:t>
            </w:r>
          </w:p>
        </w:tc>
      </w:tr>
      <w:tr w:rsidR="00B81871" w:rsidRPr="00B81871" w14:paraId="4686952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CA9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E45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C33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D3E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149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25 968 446,28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958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25 977 000,00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B18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25 977 000,00 </w:t>
            </w:r>
          </w:p>
        </w:tc>
      </w:tr>
      <w:tr w:rsidR="00B81871" w:rsidRPr="00B81871" w14:paraId="0043447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3A6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92E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849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427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5A8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2 245 000,00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70B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2 245 000,00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189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2 245 000,00 </w:t>
            </w:r>
          </w:p>
        </w:tc>
      </w:tr>
      <w:tr w:rsidR="00B81871" w:rsidRPr="00B81871" w14:paraId="53A8C27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E9B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CCB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978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99A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F7A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8 553,72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A72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E1A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7C1AB02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2FE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238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1E7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1700141200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204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4ED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067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25 800 000,00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C8D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25 800 000,00 </w:t>
            </w:r>
          </w:p>
        </w:tc>
      </w:tr>
      <w:tr w:rsidR="00B81871" w:rsidRPr="00B81871" w14:paraId="7E6B0E6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BB8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064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C2A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1700141200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AFD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E58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540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25 800 000,00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E23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25 800 000,00 </w:t>
            </w:r>
          </w:p>
        </w:tc>
      </w:tr>
      <w:tr w:rsidR="00B81871" w:rsidRPr="00B81871" w14:paraId="16EF64D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9A3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730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597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1700173140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EB3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A32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B57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1C6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56 800,00 </w:t>
            </w:r>
          </w:p>
        </w:tc>
      </w:tr>
      <w:tr w:rsidR="00B81871" w:rsidRPr="00B81871" w14:paraId="2F6306D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8CE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5D3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F4B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1700173140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8DC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1D2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3A5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8D4A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56 800,00 </w:t>
            </w:r>
          </w:p>
        </w:tc>
      </w:tr>
      <w:tr w:rsidR="00B81871" w:rsidRPr="00B81871" w14:paraId="716F499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A5A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62D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BF0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1700173340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79D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AC8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5 784 300,00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BFA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5 784 300,00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68D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5 784 300,00 </w:t>
            </w:r>
          </w:p>
        </w:tc>
      </w:tr>
      <w:tr w:rsidR="00B81871" w:rsidRPr="00B81871" w14:paraId="2C79846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E9E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A6F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5B7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1700173340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1F1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DCA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5 784 300,00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570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5 784 300,00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33A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5 784 300,00 </w:t>
            </w:r>
          </w:p>
        </w:tc>
      </w:tr>
      <w:tr w:rsidR="00B81871" w:rsidRPr="00B81871" w14:paraId="5608158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8C4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501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5DF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1700174340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FEF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C20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18 449 024,54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D21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18 535 119,75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B6D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20 263 201,76 </w:t>
            </w:r>
          </w:p>
        </w:tc>
      </w:tr>
      <w:tr w:rsidR="00B81871" w:rsidRPr="00B81871" w14:paraId="75142D1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9C6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1CB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927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1700174340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AD41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B0B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18 449 024,54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730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18 535 119,75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36C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20 263 201,76 </w:t>
            </w:r>
          </w:p>
        </w:tc>
      </w:tr>
      <w:tr w:rsidR="00B81871" w:rsidRPr="00B81871" w14:paraId="77CACD9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13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A44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C27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145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2D0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824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50C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0B2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</w:tr>
      <w:tr w:rsidR="00B81871" w:rsidRPr="00B81871" w14:paraId="3869B99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C03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FE2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22B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D2E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AA4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8FD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6AE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</w:tr>
      <w:tr w:rsidR="00B81871" w:rsidRPr="00B81871" w14:paraId="51021A0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0E1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благоустройству городских общественных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C84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1B37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17001S2640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F4B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CD1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78 253 593,36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0FF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12 135 428,07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9FC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17 219 949,46 </w:t>
            </w:r>
          </w:p>
        </w:tc>
      </w:tr>
      <w:tr w:rsidR="00B81871" w:rsidRPr="00B81871" w14:paraId="6F7A724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CFF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04C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10E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17001S2640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044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E9C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78 253 593,36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D34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12 135 428,07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304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17 219 949,46 </w:t>
            </w:r>
          </w:p>
        </w:tc>
      </w:tr>
      <w:tr w:rsidR="00B81871" w:rsidRPr="00B81871" w14:paraId="17D8BD7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0C9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DD8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F6A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17001SД110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911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846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6E7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439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B81871" w:rsidRPr="00B81871" w14:paraId="69A2BAD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4E4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ED2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CD6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17001SД110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D94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A7F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C92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C52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B81871" w:rsidRPr="00B81871" w14:paraId="52B7EBD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808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CFD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ADF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17001SД120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D44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439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3 209 689,30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E09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1 950 000,00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719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1 950 000,00 </w:t>
            </w:r>
          </w:p>
        </w:tc>
      </w:tr>
      <w:tr w:rsidR="00B81871" w:rsidRPr="00B81871" w14:paraId="5D70D03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BC6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897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D15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17001SД120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412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6E5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3 209 689,30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816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1 950 000,00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5A2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1 950 000,00 </w:t>
            </w:r>
          </w:p>
        </w:tc>
      </w:tr>
      <w:tr w:rsidR="00B81871" w:rsidRPr="00B81871" w14:paraId="35D7103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F16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DC0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EFC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BEA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9F5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21 712 851,14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3BD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F34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007CD85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AA0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E5C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BF5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9900003610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E04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AB9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37E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DC1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478E8E8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737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867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F15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9900003610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ED4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7FA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1E3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6FA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59B13A5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30A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24B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EEA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274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9C6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475 092,61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5DBD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1C6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5554C01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DC4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39A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D69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377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D86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475 092,61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DC6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63D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417DF10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FB4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2F2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F33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3F9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EBF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1 237 758,53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F1B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061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1EA2360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6EA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0A5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0B4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CAE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439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1 237 758,53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3C5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D34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46C5029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349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Муниципальное казенное учреждение "Отдел по молодежной политике администрации городского округа город Стерлитамак Республики Башкортостан"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451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B6A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3E6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849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6 166 000,00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2FA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6 066 000,00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011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6 066 000,00 </w:t>
            </w:r>
          </w:p>
        </w:tc>
      </w:tr>
      <w:tr w:rsidR="00B81871" w:rsidRPr="00B81871" w14:paraId="47C841A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FA8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молодежной политики в городском округе город Стерлитамак Республики Башкортостан»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C6B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5B7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35B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1BA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5 900 000,00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A66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55C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5 800 000,00 </w:t>
            </w:r>
          </w:p>
        </w:tc>
      </w:tr>
      <w:tr w:rsidR="00B81871" w:rsidRPr="00B81871" w14:paraId="2A471FC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854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МКУ «Отдел по молодежной политике администрации ГО </w:t>
            </w:r>
            <w:proofErr w:type="spellStart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г.Стерлитамак</w:t>
            </w:r>
            <w:proofErr w:type="spellEnd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РБ»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EEA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111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08F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9469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5 900 000,00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FEE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59D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5 800 000,00 </w:t>
            </w:r>
          </w:p>
        </w:tc>
      </w:tr>
      <w:tr w:rsidR="00B81871" w:rsidRPr="00B81871" w14:paraId="7333EEA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5E7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16C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ADB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0600143190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7FB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B1E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5 900 000,00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A32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985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5 800 000,00 </w:t>
            </w:r>
          </w:p>
        </w:tc>
      </w:tr>
      <w:tr w:rsidR="00B81871" w:rsidRPr="00B81871" w14:paraId="09A2EE8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7D3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EE4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46E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0600143190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A99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031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4 306 400,00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6A6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4 306 400,00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3A7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4 306 400,00 </w:t>
            </w:r>
          </w:p>
        </w:tc>
      </w:tr>
      <w:tr w:rsidR="00B81871" w:rsidRPr="00B81871" w14:paraId="20CD9D6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B8E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7C2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70A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0600143190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A9D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574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1 593 600,00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306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1 493 600,00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078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1 493 600,00 </w:t>
            </w:r>
          </w:p>
        </w:tc>
      </w:tr>
      <w:tr w:rsidR="00B81871" w:rsidRPr="00B81871" w14:paraId="5DDB623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1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970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«Противодействие злоупотреблению наркотиками и их незаконному обороту, профилактики заболеваемости наркологическими расстройствами и бытовыми отравлениями в городском округе город Стерлитамак Республики Башкортостан на 2024-2030 годы»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48E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945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010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0515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803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BE7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</w:tr>
      <w:tr w:rsidR="00B81871" w:rsidRPr="00B81871" w14:paraId="29FE7CB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3A7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сокращение уровня незаконного оборота потребления наркотиков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4AB1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AD5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369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5A1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EBA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6FB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</w:tr>
      <w:tr w:rsidR="00B81871" w:rsidRPr="00B81871" w14:paraId="343E9F5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5BA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7B8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681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1100143110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455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3EF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AA8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F55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</w:tr>
      <w:tr w:rsidR="00B81871" w:rsidRPr="00B81871" w14:paraId="5566FE8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725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B53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E6E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1100143110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038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32C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E8F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4DA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</w:tr>
      <w:tr w:rsidR="00B81871" w:rsidRPr="00B81871" w14:paraId="19BEA97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220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"Профилактика и борьба с употреблением алкогольной продукции в городском округе город Стерлитамак Республики Башкортостан"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A3E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CF6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A81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2FE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6C5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FAB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B81871" w:rsidRPr="00B81871" w14:paraId="3C8BBE2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B8F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657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9DF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2200043110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B96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EEB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F36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E25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B81871" w:rsidRPr="00B81871" w14:paraId="1FECD5F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DD5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2FC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837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2200043110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33F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779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25D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5DB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B81871" w:rsidRPr="00B81871" w14:paraId="59264F7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D79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Муниципальное казенное учреждение "Отдел образования администрации городского округа город Стерлитамак Республики Башкортостан"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AA6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21B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0DD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34E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5 901 493 826,55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0C3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6 145 783 651,96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AC6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6 399 123 090,01 </w:t>
            </w:r>
          </w:p>
        </w:tc>
      </w:tr>
      <w:tr w:rsidR="00B81871" w:rsidRPr="00B81871" w14:paraId="2D5B68B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91F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2030 года»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EB9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272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678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322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5 667 816 616,55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F8E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5 912 106 441,96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DEB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6 165 445 880,01 </w:t>
            </w:r>
          </w:p>
        </w:tc>
      </w:tr>
      <w:tr w:rsidR="00B81871" w:rsidRPr="00B81871" w14:paraId="7D894F0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3A8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усовершенствование системы дошкольного, общего образования в ГО </w:t>
            </w:r>
            <w:proofErr w:type="spellStart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г.Стерлитамак</w:t>
            </w:r>
            <w:proofErr w:type="spellEnd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4B4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C52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EFB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053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5 485 238 495,55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AD0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5 732 368 677,96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B92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5 985 708 116,01 </w:t>
            </w:r>
          </w:p>
        </w:tc>
      </w:tr>
      <w:tr w:rsidR="00B81871" w:rsidRPr="00B81871" w14:paraId="7F972C6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D5E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87D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E7D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3D4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AC6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5 289 441 214,32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BC9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5 479 627 116,60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D5A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5 796 709 119,04 </w:t>
            </w:r>
          </w:p>
        </w:tc>
      </w:tr>
      <w:tr w:rsidR="00B81871" w:rsidRPr="00B81871" w14:paraId="6AE03E4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4E5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50C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B9F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D9C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5ED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467 345 100,00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425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461 020 700,00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788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516 209 200,00 </w:t>
            </w:r>
          </w:p>
        </w:tc>
      </w:tr>
      <w:tr w:rsidR="00B81871" w:rsidRPr="00B81871" w14:paraId="2E54C16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6AA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9DD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807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785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D8B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551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9D4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43 000 000,00 </w:t>
            </w:r>
          </w:p>
        </w:tc>
      </w:tr>
      <w:tr w:rsidR="00B81871" w:rsidRPr="00B81871" w14:paraId="2CA4846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1AE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2BD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D71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23C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AF3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453 345 100,00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378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461 020 700,00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591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473 209 200,00 </w:t>
            </w:r>
          </w:p>
        </w:tc>
      </w:tr>
      <w:tr w:rsidR="00B81871" w:rsidRPr="00B81871" w14:paraId="769FA28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FE7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Школы - детские сады, школы начальные, основные, средние и вечерние (сменные)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311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23B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F8D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8C3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582 913 467,99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2AD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609 437 751,81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720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629 112 001,38 </w:t>
            </w:r>
          </w:p>
        </w:tc>
      </w:tr>
      <w:tr w:rsidR="00B81871" w:rsidRPr="00B81871" w14:paraId="080254C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038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5C2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7B7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3CE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699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14 885 081,99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D9D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36 041 451,81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DCF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35 963 101,38 </w:t>
            </w:r>
          </w:p>
        </w:tc>
      </w:tr>
      <w:tr w:rsidR="00B81871" w:rsidRPr="00B81871" w14:paraId="0D3B8D9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876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235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543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B87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615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568 028 386,00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F67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573 396 300,00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CF8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593 148 900,00 </w:t>
            </w:r>
          </w:p>
        </w:tc>
      </w:tr>
      <w:tr w:rsidR="00B81871" w:rsidRPr="00B81871" w14:paraId="32669A7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7C4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Школы-интернаты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A21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773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982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FC5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62 475 774,00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3A9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63 167 600,00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B54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64 206 100,00 </w:t>
            </w:r>
          </w:p>
        </w:tc>
      </w:tr>
      <w:tr w:rsidR="00B81871" w:rsidRPr="00B81871" w14:paraId="0D57832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99E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0DA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988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E5D7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48F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62 475 774,00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33B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63 167 600,00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340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64 206 100,00 </w:t>
            </w:r>
          </w:p>
        </w:tc>
      </w:tr>
      <w:tr w:rsidR="00B81871" w:rsidRPr="00B81871" w14:paraId="2BFF024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645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D43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539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728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32E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63 064 840,93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B8F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63 934 309,02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790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64 754 117,28 </w:t>
            </w:r>
          </w:p>
        </w:tc>
      </w:tr>
      <w:tr w:rsidR="00B81871" w:rsidRPr="00B81871" w14:paraId="4991D43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133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387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32A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03F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206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63 064 840,93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C4F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63 934 309,02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F32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64 754 117,28 </w:t>
            </w:r>
          </w:p>
        </w:tc>
      </w:tr>
      <w:tr w:rsidR="00B81871" w:rsidRPr="00B81871" w14:paraId="0343D5C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32E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712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D53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14E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749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0E0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3E1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62 000 000,00 </w:t>
            </w:r>
          </w:p>
        </w:tc>
      </w:tr>
      <w:tr w:rsidR="00B81871" w:rsidRPr="00B81871" w14:paraId="6328152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6D8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F67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027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35A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C1E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950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6DE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62 000 000,00 </w:t>
            </w:r>
          </w:p>
        </w:tc>
      </w:tr>
      <w:tr w:rsidR="00B81871" w:rsidRPr="00B81871" w14:paraId="3B145C2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92B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для детей и молодежи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514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D00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0310143690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825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24A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63B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6AC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6 000 000,00 </w:t>
            </w:r>
          </w:p>
        </w:tc>
      </w:tr>
      <w:tr w:rsidR="00B81871" w:rsidRPr="00B81871" w14:paraId="0191F10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4A6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DDE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DA1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0310143690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5EA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126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CC8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621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6 000 000,00 </w:t>
            </w:r>
          </w:p>
        </w:tc>
      </w:tr>
      <w:tr w:rsidR="00B81871" w:rsidRPr="00B81871" w14:paraId="54CE9C2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84F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Организации, реализующие дополнительные образовательные программы спортивной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C9E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BE9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0310148300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786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ECB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62 265 759,07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18C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61 976 490,98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089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63 269 082,72 </w:t>
            </w:r>
          </w:p>
        </w:tc>
      </w:tr>
      <w:tr w:rsidR="00B81871" w:rsidRPr="00B81871" w14:paraId="69AD639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AF0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5DD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CBF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0310148300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617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64B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62 265 759,07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E9D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61 976 490,98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0A6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63 269 082,72 </w:t>
            </w:r>
          </w:p>
        </w:tc>
      </w:tr>
      <w:tr w:rsidR="00B81871" w:rsidRPr="00B81871" w14:paraId="3415B52B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114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850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29F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F36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586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CC3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70 283 059,63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5CA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74 404 876,49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6A7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74 404 876,49 </w:t>
            </w:r>
          </w:p>
        </w:tc>
      </w:tr>
      <w:tr w:rsidR="00B81871" w:rsidRPr="00B81871" w14:paraId="2BE9B82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0D5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15AF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6A3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6C5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0D7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70 283 059,63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492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74 404 876,49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219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74 404 876,49 </w:t>
            </w:r>
          </w:p>
        </w:tc>
      </w:tr>
      <w:tr w:rsidR="00B81871" w:rsidRPr="00B81871" w14:paraId="0A977ED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24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FBC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BC1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487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117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DA7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1 139 516 030,38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ECD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1 215 551 177,51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8CE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1 307 039 526,07 </w:t>
            </w:r>
          </w:p>
        </w:tc>
      </w:tr>
      <w:tr w:rsidR="00B81871" w:rsidRPr="00B81871" w14:paraId="1AFC473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E0C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615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92F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7B4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3ED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1 139 516 030,38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6F0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1 215 551 177,51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511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1 307 039 526,07 </w:t>
            </w:r>
          </w:p>
        </w:tc>
      </w:tr>
      <w:tr w:rsidR="00B81871" w:rsidRPr="00B81871" w14:paraId="170D3B7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24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AFE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75A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6D9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7B2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12B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7 900 200,00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A8B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7 900 200,00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35F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7 900 200,00 </w:t>
            </w:r>
          </w:p>
        </w:tc>
      </w:tr>
      <w:tr w:rsidR="00B81871" w:rsidRPr="00B81871" w14:paraId="5B92F98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26D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E12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3C9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0E8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339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7 900 200,00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62C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7 900 200,00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0DA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7 900 200,00 </w:t>
            </w:r>
          </w:p>
        </w:tc>
      </w:tr>
      <w:tr w:rsidR="00B81871" w:rsidRPr="00B81871" w14:paraId="7CD584D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204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D60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F16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EA3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3CB0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8D1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1 642 033 369,00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1C2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1 749 688 338,00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BC3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1 880 799 959,00 </w:t>
            </w:r>
          </w:p>
        </w:tc>
      </w:tr>
      <w:tr w:rsidR="00B81871" w:rsidRPr="00B81871" w14:paraId="0F00B25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2E2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5B1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7CA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8B4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F0C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1 642 033 369,00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69D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1 749 688 338,00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3B3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1 880 799 959,00 </w:t>
            </w:r>
          </w:p>
        </w:tc>
      </w:tr>
      <w:tr w:rsidR="00B81871" w:rsidRPr="00B81871" w14:paraId="25F1A46B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22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530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BEB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282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7C0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9E7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84 681 620,00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FC1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84 681 620,00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F04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84 681 620,00 </w:t>
            </w:r>
          </w:p>
        </w:tc>
      </w:tr>
      <w:tr w:rsidR="00B81871" w:rsidRPr="00B81871" w14:paraId="3AAA3A9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616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9A8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A6D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C39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867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84 681 620,00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611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84 681 620,00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CC7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84 681 620,00 </w:t>
            </w:r>
          </w:p>
        </w:tc>
      </w:tr>
      <w:tr w:rsidR="00B81871" w:rsidRPr="00B81871" w14:paraId="16FAB43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271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3C8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CAC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3C0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56F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490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526 172 033,00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535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526 172 033,00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CFF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526 172 033,00 </w:t>
            </w:r>
          </w:p>
        </w:tc>
      </w:tr>
      <w:tr w:rsidR="00B81871" w:rsidRPr="00B81871" w14:paraId="675DED5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425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160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283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E65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F34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526 172 033,00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4DE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526 172 033,00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398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526 172 033,00 </w:t>
            </w:r>
          </w:p>
        </w:tc>
      </w:tr>
      <w:tr w:rsidR="00B81871" w:rsidRPr="00B81871" w14:paraId="64A0644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24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116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951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B84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274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A99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190 675 149,00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58C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190 675 149,00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8A6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190 675 149,00 </w:t>
            </w:r>
          </w:p>
        </w:tc>
      </w:tr>
      <w:tr w:rsidR="00B81871" w:rsidRPr="00B81871" w14:paraId="06390E3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40A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05D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C10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304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6AF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190 675 149,00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131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190 675 149,00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59C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190 675 149,00 </w:t>
            </w:r>
          </w:p>
        </w:tc>
      </w:tr>
      <w:tr w:rsidR="00B81871" w:rsidRPr="00B81871" w14:paraId="458DCA7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1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2A4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школьно-письменных принадлежностей первоклассникам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890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1FE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772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AAC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643 668,00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4FD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669 414,00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E5F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669 414,00 </w:t>
            </w:r>
          </w:p>
        </w:tc>
      </w:tr>
      <w:tr w:rsidR="00B81871" w:rsidRPr="00B81871" w14:paraId="4C36DF4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DE4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C8E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CC2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378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F81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643 668,00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31F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669 414,00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BA9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669 414,00 </w:t>
            </w:r>
          </w:p>
        </w:tc>
      </w:tr>
      <w:tr w:rsidR="00B81871" w:rsidRPr="00B81871" w14:paraId="54D0399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C29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9E07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2B8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03101L3040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8C4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D4F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193 241 801,46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D8A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195 854 818,74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5F1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203 689 861,84 </w:t>
            </w:r>
          </w:p>
        </w:tc>
      </w:tr>
      <w:tr w:rsidR="00B81871" w:rsidRPr="00B81871" w14:paraId="31C7BF9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4B3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81E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378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03101L3040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347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9D7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193 241 801,46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BF9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195 854 818,74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890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203 689 861,84 </w:t>
            </w:r>
          </w:p>
        </w:tc>
      </w:tr>
      <w:tr w:rsidR="00B81871" w:rsidRPr="00B81871" w14:paraId="759C511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0F0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значения, за счет средств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EC0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392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90D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A75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1AD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A24A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15056EF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AB1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1D3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FB8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6D5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C55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D54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E41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05D2E46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C1B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7EB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FD0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11D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61B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53 045 989,80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5F9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55 347 391,80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902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57 846 909,10 </w:t>
            </w:r>
          </w:p>
        </w:tc>
      </w:tr>
      <w:tr w:rsidR="00B81871" w:rsidRPr="00B81871" w14:paraId="69128F6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6B7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37A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158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B719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0CC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53 045 989,80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5D8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55 347 391,80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04D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57 846 909,10 </w:t>
            </w:r>
          </w:p>
        </w:tc>
      </w:tr>
      <w:tr w:rsidR="00B81871" w:rsidRPr="00B81871" w14:paraId="0185A5F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502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питанием обучающихся с ограниченными возможностями здоровья в муниципальных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657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981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837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AB6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48 287 011,96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437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28 336 879,91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F70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28 386 747,86 </w:t>
            </w:r>
          </w:p>
        </w:tc>
      </w:tr>
      <w:tr w:rsidR="00B81871" w:rsidRPr="00B81871" w14:paraId="1E5651C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7C7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3C8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9F5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071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4E4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48 287 011,96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FD5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28 336 879,91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B16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28 386 747,86 </w:t>
            </w:r>
          </w:p>
        </w:tc>
      </w:tr>
      <w:tr w:rsidR="00B81871" w:rsidRPr="00B81871" w14:paraId="18F2C3A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E9D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30A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61A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793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118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97B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527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B81871" w:rsidRPr="00B81871" w14:paraId="2B03419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988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773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62B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788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4E9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54B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C45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B81871" w:rsidRPr="00B81871" w14:paraId="4CF3DA9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1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DF8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Республики Башкортостан (за исключением расходов, </w:t>
            </w:r>
            <w:proofErr w:type="spellStart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софинансируемых</w:t>
            </w:r>
            <w:proofErr w:type="spellEnd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FA5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57A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CA0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14E4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3 994 097,30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4990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2 046 123,54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E4A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2 130 078,50 </w:t>
            </w:r>
          </w:p>
        </w:tc>
      </w:tr>
      <w:tr w:rsidR="00B81871" w:rsidRPr="00B81871" w14:paraId="4B29DB5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EF3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616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792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5A4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4DD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3 994 097,30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976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2 046 123,54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3F1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2 130 078,50 </w:t>
            </w:r>
          </w:p>
        </w:tc>
      </w:tr>
      <w:tr w:rsidR="00B81871" w:rsidRPr="00B81871" w14:paraId="43B62B1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13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D38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Реализация дополнительных мер социальной поддержки по освобождению от платы, взимаемой за присмотр и уход за детьми граждан из Республики Башкортостан, принимающих участие в специальной военной операции, посещающими муниципальные образовательные организации, реализующие образовательные программы дошкольного образования, в Республике Башкортостан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A97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A4A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8E9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E9F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9 645 000,00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574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9 645 000,00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9D8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9 645 000,00 </w:t>
            </w:r>
          </w:p>
        </w:tc>
      </w:tr>
      <w:tr w:rsidR="00B81871" w:rsidRPr="00B81871" w14:paraId="05907F2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481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0E7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098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5F0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A21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9 645 000,00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7E4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9 645 000,00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65FA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9 645 000,00 </w:t>
            </w:r>
          </w:p>
        </w:tc>
      </w:tr>
      <w:tr w:rsidR="00B81871" w:rsidRPr="00B81871" w14:paraId="35E8449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F42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детей участников специальной военной операции – учащихся 5-11 классов горячим бесплатным питанием в общеобразовательных организациях Республики Башкортостан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499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57F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48F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FCD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16 117 242,80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58F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16 117 242,80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B5B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16 117 242,80 </w:t>
            </w:r>
          </w:p>
        </w:tc>
      </w:tr>
      <w:tr w:rsidR="00B81871" w:rsidRPr="00B81871" w14:paraId="1626927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D69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CC6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313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C69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B21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16 117 242,80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8DD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16 117 242,80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81F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16 117 242,80 </w:t>
            </w:r>
          </w:p>
        </w:tc>
      </w:tr>
      <w:tr w:rsidR="00B81871" w:rsidRPr="00B81871" w14:paraId="696869C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B01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частным садикам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828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889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1BF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DBA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45 617 626,90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5D7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46 196 986,90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98D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46 196 986,90 </w:t>
            </w:r>
          </w:p>
        </w:tc>
      </w:tr>
      <w:tr w:rsidR="00B81871" w:rsidRPr="00B81871" w14:paraId="2C66B57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557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439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116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E38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0310273320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971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354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38 028 826,90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E28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38 028 826,90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00B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38 028 826,90 </w:t>
            </w:r>
          </w:p>
        </w:tc>
      </w:tr>
      <w:tr w:rsidR="00B81871" w:rsidRPr="00B81871" w14:paraId="285B644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69A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B91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47E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0310273320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55D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DD2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38 028 826,90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AB4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38 028 826,90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FD1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38 028 826,90 </w:t>
            </w:r>
          </w:p>
        </w:tc>
      </w:tr>
      <w:tr w:rsidR="00B81871" w:rsidRPr="00B81871" w14:paraId="711BF5A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114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BF9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Иные межбюджетные трансферты на </w:t>
            </w:r>
            <w:proofErr w:type="spellStart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расходов, возникающих при предоставлении сертификатов, удостоверяющих право на получение места в частных дошкольных образовательных организациях, в организациях и у индивидуальных предпринимателей, осуществляющих присмотр и уход за детьми дошкольного возраста в Республике Башкортостан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FE7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14E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0310274200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2E3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0D8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7 588 800,00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3B4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8 168 160,00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EBF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8 168 160,00 </w:t>
            </w:r>
          </w:p>
        </w:tc>
      </w:tr>
      <w:tr w:rsidR="00B81871" w:rsidRPr="00B81871" w14:paraId="1960DF8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390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98F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1AA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0310274200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A4D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02A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7 588 800,00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806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8 168 160,00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322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8 168 160,00 </w:t>
            </w:r>
          </w:p>
        </w:tc>
      </w:tr>
      <w:tr w:rsidR="00B81871" w:rsidRPr="00B81871" w14:paraId="7A00BEF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FE3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"Все лучшее детям"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D0E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4C5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98D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582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7 806 179,53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9BE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78B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54FE8E8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378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BEF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AE7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031Ю455590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256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C00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7 806 179,53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9DB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5E4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673D3A5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B3F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FBE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A49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031Ю455590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D5E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B65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7 806 179,53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F78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1B6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15B68DB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2CC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"Педагоги и наставники"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026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B63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17D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989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142 373 474,80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001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142 651 819,35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82B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142 802 010,07 </w:t>
            </w:r>
          </w:p>
        </w:tc>
      </w:tr>
      <w:tr w:rsidR="00B81871" w:rsidRPr="00B81871" w14:paraId="6B25135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15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6A8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DC3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162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031Ю650500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7B2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89B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3 144 330,00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5B4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3 144 330,00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309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3 144 330,00 </w:t>
            </w:r>
          </w:p>
        </w:tc>
      </w:tr>
      <w:tr w:rsidR="00B81871" w:rsidRPr="00B81871" w14:paraId="0344182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A05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D1D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113B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031Ю650500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97C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F69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3 144 330,00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0E7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3 144 330,00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D97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3 144 330,00 </w:t>
            </w:r>
          </w:p>
        </w:tc>
      </w:tr>
      <w:tr w:rsidR="00B81871" w:rsidRPr="00B81871" w14:paraId="6AE2008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78A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E0F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079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031Ю651790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38D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DD3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11 838 860,80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ED7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12 117 205,35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973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12 267 396,07 </w:t>
            </w:r>
          </w:p>
        </w:tc>
      </w:tr>
      <w:tr w:rsidR="00B81871" w:rsidRPr="00B81871" w14:paraId="51EAF28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3C4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EFD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3EC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031Ю651790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486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876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11 838 860,80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E29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12 117 205,35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9DD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12 267 396,07 </w:t>
            </w:r>
          </w:p>
        </w:tc>
      </w:tr>
      <w:tr w:rsidR="00B81871" w:rsidRPr="00B81871" w14:paraId="322D119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114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2D4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6BD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F50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031Ю653030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386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C07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127 390 284,00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B6A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127 390 284,00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FBB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127 390 284,00 </w:t>
            </w:r>
          </w:p>
        </w:tc>
      </w:tr>
      <w:tr w:rsidR="00B81871" w:rsidRPr="00B81871" w14:paraId="526861F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A89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A7C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985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031Ю653030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548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ED7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127 390 284,00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0FB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127 390 284,00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EA5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127 390 284,00 </w:t>
            </w:r>
          </w:p>
        </w:tc>
      </w:tr>
      <w:tr w:rsidR="00B81871" w:rsidRPr="00B81871" w14:paraId="2C04755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812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Региональный проект «Поддержка семьи»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53A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77D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031Я100000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B60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761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70F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63 892 755,11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3DD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1220556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62D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B7B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804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031Я153150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28B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D75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E20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63 892 755,11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980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2E039EF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021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630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23C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031Я153150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16E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848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D1D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63 892 755,11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FD0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415B93D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A1B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организация массового летнего отдыха, оздоровление и занятости детей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210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F0A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E78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E9B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78 139 800,00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9F2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78 139 800,00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441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78 139 800,00 </w:t>
            </w:r>
          </w:p>
        </w:tc>
      </w:tr>
      <w:tr w:rsidR="00B81871" w:rsidRPr="00B81871" w14:paraId="741F571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CAD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803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477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F5D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5A7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9DF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B81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</w:tr>
      <w:tr w:rsidR="00B81871" w:rsidRPr="00B81871" w14:paraId="0273DE4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E5C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Отдых детей за счет средств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C37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658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0330243240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AA5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967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F1F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E34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</w:tr>
      <w:tr w:rsidR="00B81871" w:rsidRPr="00B81871" w14:paraId="0D5EF5FB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FCF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924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C87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0330243240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4D7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8CF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3 492 780,00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B4C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161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</w:tr>
      <w:tr w:rsidR="00B81871" w:rsidRPr="00B81871" w14:paraId="1F1688F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433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CB0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9AA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0330243240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64C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E9A7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7 220,00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398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740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124B969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E29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сохранение и укрепление материально-технической базы загородного оздоровительного лагеря МАУ «Салют»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B4A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F15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508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0E2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CAF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077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</w:tr>
      <w:tr w:rsidR="00B81871" w:rsidRPr="00B81871" w14:paraId="3FD411C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114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706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время), по осуществлению мероприятий по обеспечению безопасности жизни и здоровья детей в период их пребывания в организациях отдыха детей и их оздоровления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E19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D39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0330373190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261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13B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D32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700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</w:tr>
      <w:tr w:rsidR="00B81871" w:rsidRPr="00B81871" w14:paraId="7CBB751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4A4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3BB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B97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0330373190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1B7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98A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70 429 200,00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963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45C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</w:tr>
      <w:tr w:rsidR="00B81871" w:rsidRPr="00B81871" w14:paraId="4866944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758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A03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7EE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0330373190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2A3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F4F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210 600,00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B34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802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5C98329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78A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по социальной поддержке учащихся МОО из многодетных малоимущих семей по обеспечению школьной формой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969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4AD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08A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72A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EF3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52A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B81871" w:rsidRPr="00B81871" w14:paraId="2C142DC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DDD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отдыха и оздоровления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C95E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DBB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0330443290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C26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1D2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37C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CCD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B81871" w:rsidRPr="00B81871" w14:paraId="4DF1186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F52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507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2F7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0330443290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A53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500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F71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77E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B81871" w:rsidRPr="00B81871" w14:paraId="79C8B8E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189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Оказание мер государственной поддержки детям-сиротам и детям, оставшихся без попечения 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0A6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E7B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40F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875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39 183 831,00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DF0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39 469 474,00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37B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39 469 474,00 </w:t>
            </w:r>
          </w:p>
        </w:tc>
      </w:tr>
      <w:tr w:rsidR="00B81871" w:rsidRPr="00B81871" w14:paraId="78ED2EC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6A0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89E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558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255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650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39 183 831,00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AE8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39 469 474,00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6E3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39 469 474,00 </w:t>
            </w:r>
          </w:p>
        </w:tc>
      </w:tr>
      <w:tr w:rsidR="00B81871" w:rsidRPr="00B81871" w14:paraId="609B09C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CA2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509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3B3A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F99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1ED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21 683 449,00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5FF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21 683 449,00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56D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21 683 449,00 </w:t>
            </w:r>
          </w:p>
        </w:tc>
      </w:tr>
      <w:tr w:rsidR="00B81871" w:rsidRPr="00B81871" w14:paraId="7132205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87D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CCB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D22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546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D81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21 683 449,00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D5E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21 683 449,00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E55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21 683 449,00 </w:t>
            </w:r>
          </w:p>
        </w:tc>
      </w:tr>
      <w:tr w:rsidR="00B81871" w:rsidRPr="00B81871" w14:paraId="2109F58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1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106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6249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FD3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F5B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DD1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7 140 982,00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03F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7 426 625,00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F1B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7 426 625,00 </w:t>
            </w:r>
          </w:p>
        </w:tc>
      </w:tr>
      <w:tr w:rsidR="00B81871" w:rsidRPr="00B81871" w14:paraId="0B87D16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414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A5E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140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9E6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34D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7 140 982,00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821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7 426 625,00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64B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7 426 625,00 </w:t>
            </w:r>
          </w:p>
        </w:tc>
      </w:tr>
      <w:tr w:rsidR="00B81871" w:rsidRPr="00B81871" w14:paraId="3F7E4D7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1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F47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родителей, а также детей, находящихся в трудной жизненной ситуации, в части организации и обеспечения отдыха и оздоровления детей указанных категорий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AB4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192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2D9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985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10 359 400,00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8BC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10 359 400,00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943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10 359 400,00 </w:t>
            </w:r>
          </w:p>
        </w:tc>
      </w:tr>
      <w:tr w:rsidR="00B81871" w:rsidRPr="00B81871" w14:paraId="4BD67EE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74C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AAE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DA7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3DA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FB6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10 359 400,00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2A4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10 359 400,00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1A5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10 359 400,00 </w:t>
            </w:r>
          </w:p>
        </w:tc>
      </w:tr>
      <w:tr w:rsidR="00B81871" w:rsidRPr="00B81871" w14:paraId="419D54A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86A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создание эффективной системы профессионального роста педагогических работников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5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BBE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B5A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A3D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65 254 490,00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9FA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62 128 490,00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2E1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62 128 490,00 </w:t>
            </w:r>
          </w:p>
        </w:tc>
      </w:tr>
      <w:tr w:rsidR="00B81871" w:rsidRPr="00B81871" w14:paraId="71CD6C8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21A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944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7A7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4D4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3DB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11 250 000,00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58E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7 524 000,00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CF0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7 524 000,00 </w:t>
            </w:r>
          </w:p>
        </w:tc>
      </w:tr>
      <w:tr w:rsidR="00B81871" w:rsidRPr="00B81871" w14:paraId="29B7118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46B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F77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0BA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292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F0C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11 250 000,00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9E7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7 524 000,00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207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7 524 000,00 </w:t>
            </w:r>
          </w:p>
        </w:tc>
      </w:tr>
      <w:tr w:rsidR="00B81871" w:rsidRPr="00B81871" w14:paraId="5E5FB6B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416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функционирование централизованной бухгалтерии, группы хозяйственного обслуживания, аппарата, учебно-методических кабинетов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53C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A07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687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CE7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54 004 490,00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223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54 604 490,00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A60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54 604 490,00 </w:t>
            </w:r>
          </w:p>
        </w:tc>
      </w:tr>
      <w:tr w:rsidR="00B81871" w:rsidRPr="00B81871" w14:paraId="5858545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DE2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5D2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6D7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0360145290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AAE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21A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54 004 490,00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0E4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54 604 490,00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BB9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54 604 490,00 </w:t>
            </w:r>
          </w:p>
        </w:tc>
      </w:tr>
      <w:tr w:rsidR="00B81871" w:rsidRPr="00B81871" w14:paraId="66AF891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8E5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550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010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0360145290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6EE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ED2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31 476 474,00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214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31 451 874,00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225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31 451 874,00 </w:t>
            </w:r>
          </w:p>
        </w:tc>
      </w:tr>
      <w:tr w:rsidR="00B81871" w:rsidRPr="00B81871" w14:paraId="1F24782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275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568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66E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0360145290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1D5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4F8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5 748 016,00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AC0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5 807 628,00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CAAE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5 807 628,00 </w:t>
            </w:r>
          </w:p>
        </w:tc>
      </w:tr>
      <w:tr w:rsidR="00B81871" w:rsidRPr="00B81871" w14:paraId="4F4858C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E76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2A9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CA5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0360145290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F2C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66B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16 720 000,00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000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17 320 000,00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F70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17 320 000,00 </w:t>
            </w:r>
          </w:p>
        </w:tc>
      </w:tr>
      <w:tr w:rsidR="00B81871" w:rsidRPr="00B81871" w14:paraId="2EF5B45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C1B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312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E2E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0360145290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F50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1FC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C4C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24 988,00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A61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24 988,00 </w:t>
            </w:r>
          </w:p>
        </w:tc>
      </w:tr>
      <w:tr w:rsidR="00B81871" w:rsidRPr="00B81871" w14:paraId="6DBFA2C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1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8BB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004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308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5CC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C8F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233 677 210,00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70D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233 677 210,00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C78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233 677 210,00 </w:t>
            </w:r>
          </w:p>
        </w:tc>
      </w:tr>
      <w:tr w:rsidR="00B81871" w:rsidRPr="00B81871" w14:paraId="5F675E1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1F4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Снижение уровня проявлений терроризма и экстремизма в ГО </w:t>
            </w:r>
            <w:proofErr w:type="spellStart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г.Стерлитамак</w:t>
            </w:r>
            <w:proofErr w:type="spellEnd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0FC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500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127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7CEC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233 677 210,00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76D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233 677 210,00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178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233 677 210,00 </w:t>
            </w:r>
          </w:p>
        </w:tc>
      </w:tr>
      <w:tr w:rsidR="00B81871" w:rsidRPr="00B81871" w14:paraId="2FA2114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07A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31B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EF9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063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58F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801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474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</w:tr>
      <w:tr w:rsidR="00B81871" w:rsidRPr="00B81871" w14:paraId="71EEF76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001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80D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B11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D30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DB0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6E1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750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</w:tr>
      <w:tr w:rsidR="00B81871" w:rsidRPr="00B81871" w14:paraId="3D22036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B3B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Школы – детские сады, школы начальные, основные, средние и вечерние (сменные)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14A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F64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F6C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5EC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78 203 000,00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B9E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78 203 000,00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040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78 203 000,00 </w:t>
            </w:r>
          </w:p>
        </w:tc>
      </w:tr>
      <w:tr w:rsidR="00B81871" w:rsidRPr="00B81871" w14:paraId="651C632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E96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A2C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D41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CB6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0B3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78 203 000,00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80C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78 203 000,00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D11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78 203 000,00 </w:t>
            </w:r>
          </w:p>
        </w:tc>
      </w:tr>
      <w:tr w:rsidR="00B81871" w:rsidRPr="00B81871" w14:paraId="53E8DA0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BC7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Школы-интернаты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E1C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450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8D6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B33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215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BEB9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6 500 000,00 </w:t>
            </w:r>
          </w:p>
        </w:tc>
      </w:tr>
      <w:tr w:rsidR="00B81871" w:rsidRPr="00B81871" w14:paraId="09BAA69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8C9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90B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983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300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85A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679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566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6 500 000,00 </w:t>
            </w:r>
          </w:p>
        </w:tc>
      </w:tr>
      <w:tr w:rsidR="00B81871" w:rsidRPr="00B81871" w14:paraId="1809A00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70A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C46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E97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9DA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EF7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5 926 791,00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2DC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5 926 791,00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EFB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5 926 791,00 </w:t>
            </w:r>
          </w:p>
        </w:tc>
      </w:tr>
      <w:tr w:rsidR="00B81871" w:rsidRPr="00B81871" w14:paraId="39C2965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61D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4B4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91E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EE3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7C6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5 926 791,00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E73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5 926 791,00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F4A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5 926 791,00 </w:t>
            </w:r>
          </w:p>
        </w:tc>
      </w:tr>
      <w:tr w:rsidR="00B81871" w:rsidRPr="00B81871" w14:paraId="1033B0B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3C0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 в сфере образования ( Техническое обслуживание Систем: видеонаблюдения, охранной сигнализации, системы контроля и управления доступом "Ваша безопасность")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9E8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6DB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1500143590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188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159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22 158 700,00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0E5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22 158 700,00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7E4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22 158 700,00 </w:t>
            </w:r>
          </w:p>
        </w:tc>
      </w:tr>
      <w:tr w:rsidR="00B81871" w:rsidRPr="00B81871" w14:paraId="4FCF0D9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8D4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DD3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93E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1500143590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91C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B53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22 158 700,00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D9F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22 158 700,00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99C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22 158 700,00 </w:t>
            </w:r>
          </w:p>
        </w:tc>
      </w:tr>
      <w:tr w:rsidR="00B81871" w:rsidRPr="00B81871" w14:paraId="1ED6191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061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9A3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0A9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1500145290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077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752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1 315 510,00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6A1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1 315 510,00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665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1 315 510,00 </w:t>
            </w:r>
          </w:p>
        </w:tc>
      </w:tr>
      <w:tr w:rsidR="00B81871" w:rsidRPr="00B81871" w14:paraId="6CE8A82B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0FA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198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BE1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1500145290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54F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750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1 315 510,00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4E1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1 315 510,00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7E1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1 315 510,00 </w:t>
            </w:r>
          </w:p>
        </w:tc>
      </w:tr>
      <w:tr w:rsidR="00B81871" w:rsidRPr="00B81871" w14:paraId="5437A8D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70D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Организации, реализующие дополнительные образовательные программы спортивной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74E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378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1500148300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466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C4A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1 173 209,00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FFB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1 173 209,00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2EA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1 173 209,00 </w:t>
            </w:r>
          </w:p>
        </w:tc>
      </w:tr>
      <w:tr w:rsidR="00B81871" w:rsidRPr="00B81871" w14:paraId="1F28086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E51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A5C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F90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1500148300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CE3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2A0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1 173 209,00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C13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1 173 209,00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DB5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1 173 209,00 </w:t>
            </w:r>
          </w:p>
        </w:tc>
      </w:tr>
      <w:tr w:rsidR="00B81871" w:rsidRPr="00B81871" w14:paraId="5ACCF6F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2E4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МУНИЦИПАЛЬНОЕ КАЗЕННОЕ УЧРЕЖДЕНИЕ "ГОРОДСКАЯ КАЗНА" ГОРОДСКОГО ОКРУГА ГОРОД СТЕРЛИТАМАК РЕСПУБЛИКИ БАШКОРТОСТАН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419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6D9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053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783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10 400 000,00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345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10 400 000,00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B21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10 400 000,00 </w:t>
            </w:r>
          </w:p>
        </w:tc>
      </w:tr>
      <w:tr w:rsidR="00B81871" w:rsidRPr="00B81871" w14:paraId="11AEC3D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6C8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E70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3C9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D53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365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34A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8EB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10 400 000,00 </w:t>
            </w:r>
          </w:p>
        </w:tc>
      </w:tr>
      <w:tr w:rsidR="00B81871" w:rsidRPr="00B81871" w14:paraId="1E7D823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37D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356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ABD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9DB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23B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D9B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A1E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10 400 000,00 </w:t>
            </w:r>
          </w:p>
        </w:tc>
      </w:tr>
      <w:tr w:rsidR="00B81871" w:rsidRPr="00B81871" w14:paraId="7AF781F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6DE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806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8D5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DBE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68C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9 680 000,00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A2C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9 680 000,00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23A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9 680 000,00 </w:t>
            </w:r>
          </w:p>
        </w:tc>
      </w:tr>
      <w:tr w:rsidR="00B81871" w:rsidRPr="00B81871" w14:paraId="7FB13AB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733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BFE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EB7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195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C6D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EE9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905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720 000,00 </w:t>
            </w:r>
          </w:p>
        </w:tc>
      </w:tr>
      <w:tr w:rsidR="00B81871" w:rsidRPr="00B81871" w14:paraId="2F89D19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67A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управление администрации городского округа город Стерлитамак Республики Башкортостан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9F2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355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739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728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141 856 000,00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2C6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233 100 000,00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141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347 000 000,00 </w:t>
            </w:r>
          </w:p>
        </w:tc>
      </w:tr>
      <w:tr w:rsidR="00B81871" w:rsidRPr="00B81871" w14:paraId="296C091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0EE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C8A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9D9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96A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549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141 146 000,00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03F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128 400 000,00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218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128 300 000,00 </w:t>
            </w:r>
          </w:p>
        </w:tc>
      </w:tr>
      <w:tr w:rsidR="00B81871" w:rsidRPr="00B81871" w14:paraId="1671D42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8BE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Совершенствование бюджетной политики и эффективное использование бюджетного потенциала ГО </w:t>
            </w:r>
            <w:proofErr w:type="spellStart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г.Стерлитамак</w:t>
            </w:r>
            <w:proofErr w:type="spellEnd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0C1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7D4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E680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F59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141 146 000,00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7C6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128 400 000,00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C5F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128 300 000,00 </w:t>
            </w:r>
          </w:p>
        </w:tc>
      </w:tr>
      <w:tr w:rsidR="00B81871" w:rsidRPr="00B81871" w14:paraId="77571C1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534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A6D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C28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6E7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C3D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E03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32C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720DE45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B57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17F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CC4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0910106530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659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0D8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B17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93B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7DC5773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8F5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CD7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6E6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0910106530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78F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DAED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9770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0F5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54EF2B2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72A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Материально-техническое и финансовое обеспечение деятельности ФУ администрации ГО </w:t>
            </w:r>
            <w:proofErr w:type="spellStart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г.Стерлитамак</w:t>
            </w:r>
            <w:proofErr w:type="spellEnd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BCF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694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0FE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F60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141 046 000,00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CC8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128 300 000,00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2A4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128 300 000,00 </w:t>
            </w:r>
          </w:p>
        </w:tc>
      </w:tr>
      <w:tr w:rsidR="00B81871" w:rsidRPr="00B81871" w14:paraId="17F0193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61F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2E2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1CB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2E7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60B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39 846 000,00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7CB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27 100 000,00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345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27 100 000,00 </w:t>
            </w:r>
          </w:p>
        </w:tc>
      </w:tr>
      <w:tr w:rsidR="00B81871" w:rsidRPr="00B81871" w14:paraId="1BD0752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44F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AD1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766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B4A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0CC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38 532 000,00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613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25 776 000,00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722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25 776 000,00 </w:t>
            </w:r>
          </w:p>
        </w:tc>
      </w:tr>
      <w:tr w:rsidR="00B81871" w:rsidRPr="00B81871" w14:paraId="4160954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F08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3E5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28E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1B7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5D9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1 314 000,00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7C1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1 324 000,00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53F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1 324 000,00 </w:t>
            </w:r>
          </w:p>
        </w:tc>
      </w:tr>
      <w:tr w:rsidR="00B81871" w:rsidRPr="00B81871" w14:paraId="59CAD27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86C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ADD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255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78F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4C1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101 200 000,00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752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101 200 000,00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849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101 200 000,00 </w:t>
            </w:r>
          </w:p>
        </w:tc>
      </w:tr>
      <w:tr w:rsidR="00B81871" w:rsidRPr="00B81871" w14:paraId="3048D14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21F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729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3E4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37B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1BB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94 125 000,00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DF7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94 125 000,00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1F8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94 125 000,00 </w:t>
            </w:r>
          </w:p>
        </w:tc>
      </w:tr>
      <w:tr w:rsidR="00B81871" w:rsidRPr="00B81871" w14:paraId="3C28045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F94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7E3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0B9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BDE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F76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7 075 000,00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F1A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7 075 000,00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8FF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7 075 000,00 </w:t>
            </w:r>
          </w:p>
        </w:tc>
      </w:tr>
      <w:tr w:rsidR="00B81871" w:rsidRPr="00B81871" w14:paraId="773F033B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634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«Развитие муниципальной службы в ГО </w:t>
            </w:r>
            <w:proofErr w:type="spellStart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г.Стерлитамак</w:t>
            </w:r>
            <w:proofErr w:type="spellEnd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Башкортостан на 2023-2028 годы»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878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55B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FC0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D13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E17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FB1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7D670CB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EDE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системы профессионального развития муниципальных служащих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F64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FED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84A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9D4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D03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878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2AA118E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13E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Переподготовка и повышение квалификации кадров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8B7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F6E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1800142970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996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93A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5C7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CD9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6E0CB50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651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E14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C2D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1800142970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0AE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3B7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990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4FF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58D2E32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E3E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0A1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64E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B2C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CB8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574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104 700 000,00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0DD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218 700 000,00 </w:t>
            </w:r>
          </w:p>
        </w:tc>
      </w:tr>
      <w:tr w:rsidR="00B81871" w:rsidRPr="00B81871" w14:paraId="45D15EB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EDD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299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73D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188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D9B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55A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FFA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700 000,00 </w:t>
            </w:r>
          </w:p>
        </w:tc>
      </w:tr>
      <w:tr w:rsidR="00B81871" w:rsidRPr="00B81871" w14:paraId="0273274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5D4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4B3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04B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3BC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CDF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245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E4D9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700 000,00 </w:t>
            </w:r>
          </w:p>
        </w:tc>
      </w:tr>
      <w:tr w:rsidR="00B81871" w:rsidRPr="00B81871" w14:paraId="69A559D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494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E52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164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9900099999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BCF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30A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855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104 000 000,00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E1B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218 000 000,00 </w:t>
            </w:r>
          </w:p>
        </w:tc>
      </w:tr>
      <w:tr w:rsidR="00B81871" w:rsidRPr="00B81871" w14:paraId="08883D6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3D1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71F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366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9900099999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B1D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1CD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EDB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104 000 000,00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CF3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218 000 000,00 </w:t>
            </w:r>
          </w:p>
        </w:tc>
      </w:tr>
      <w:tr w:rsidR="00B81871" w:rsidRPr="00B81871" w14:paraId="2400546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7D0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Муниципальное казенное учреждение "Центр обслуживания муниципальных учреждений" городского округа город Стерлитамак Республики Башкортостан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E6E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28A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7F1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07C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47 885 000,00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1B8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47 885 000,00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EE8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47 885 000,00 </w:t>
            </w:r>
          </w:p>
        </w:tc>
      </w:tr>
      <w:tr w:rsidR="00B81871" w:rsidRPr="00B81871" w14:paraId="7E52358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0FC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BBC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BE9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01F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7F4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47 885 000,00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880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47 885 000,00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3CD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47 885 000,00 </w:t>
            </w:r>
          </w:p>
        </w:tc>
      </w:tr>
      <w:tr w:rsidR="00B81871" w:rsidRPr="00B81871" w14:paraId="2537A37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A76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042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BE3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BF8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FBE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47 885 000,00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A0C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47 885 000,00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F64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47 885 000,00 </w:t>
            </w:r>
          </w:p>
        </w:tc>
      </w:tr>
      <w:tr w:rsidR="00B81871" w:rsidRPr="00B81871" w14:paraId="10A558F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C88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5F1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1DB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D53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3E2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35 210 000,00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273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35 210 000,00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935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35 210 000,00 </w:t>
            </w:r>
          </w:p>
        </w:tc>
      </w:tr>
      <w:tr w:rsidR="00B81871" w:rsidRPr="00B81871" w14:paraId="10554D6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B64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438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25B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4E0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EC2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12 475 000,00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DDE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12 475 000,00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CA6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12 475 000,00 </w:t>
            </w:r>
          </w:p>
        </w:tc>
      </w:tr>
      <w:tr w:rsidR="00B81871" w:rsidRPr="00B81871" w14:paraId="45AC684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16B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74B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95D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8C3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7F5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E02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372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200 000,00 </w:t>
            </w:r>
          </w:p>
        </w:tc>
      </w:tr>
    </w:tbl>
    <w:p w14:paraId="51CE8F7E" w14:textId="77777777" w:rsidR="00F30ACF" w:rsidRDefault="00F30ACF" w:rsidP="00902F04">
      <w:pPr>
        <w:spacing w:after="0"/>
        <w:ind w:firstLine="709"/>
        <w:jc w:val="both"/>
      </w:pPr>
    </w:p>
    <w:sectPr w:rsidR="00F30ACF" w:rsidSect="003732CC"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20"/>
    <w:rsid w:val="00040F3D"/>
    <w:rsid w:val="000E1F26"/>
    <w:rsid w:val="0013103E"/>
    <w:rsid w:val="001700A3"/>
    <w:rsid w:val="00216205"/>
    <w:rsid w:val="002C73E5"/>
    <w:rsid w:val="002D4AC9"/>
    <w:rsid w:val="00305CB1"/>
    <w:rsid w:val="003732CC"/>
    <w:rsid w:val="00391611"/>
    <w:rsid w:val="003B445F"/>
    <w:rsid w:val="003E04FE"/>
    <w:rsid w:val="0040787F"/>
    <w:rsid w:val="004146D1"/>
    <w:rsid w:val="00436347"/>
    <w:rsid w:val="00545BDA"/>
    <w:rsid w:val="005565AB"/>
    <w:rsid w:val="005C388B"/>
    <w:rsid w:val="005F301C"/>
    <w:rsid w:val="0067208D"/>
    <w:rsid w:val="006C0B77"/>
    <w:rsid w:val="006C52DB"/>
    <w:rsid w:val="00710CB0"/>
    <w:rsid w:val="007C551D"/>
    <w:rsid w:val="007D583F"/>
    <w:rsid w:val="007E0320"/>
    <w:rsid w:val="007E7AB0"/>
    <w:rsid w:val="00822DAD"/>
    <w:rsid w:val="008230D6"/>
    <w:rsid w:val="008242FF"/>
    <w:rsid w:val="00870751"/>
    <w:rsid w:val="008B2322"/>
    <w:rsid w:val="008B2BBD"/>
    <w:rsid w:val="008F5197"/>
    <w:rsid w:val="00902F04"/>
    <w:rsid w:val="00916B8E"/>
    <w:rsid w:val="00922C48"/>
    <w:rsid w:val="00962C2A"/>
    <w:rsid w:val="00976AEF"/>
    <w:rsid w:val="00994DDC"/>
    <w:rsid w:val="009E1928"/>
    <w:rsid w:val="009F5D4A"/>
    <w:rsid w:val="00A625D9"/>
    <w:rsid w:val="00AB23D7"/>
    <w:rsid w:val="00AE4FAA"/>
    <w:rsid w:val="00AE6972"/>
    <w:rsid w:val="00B03933"/>
    <w:rsid w:val="00B81871"/>
    <w:rsid w:val="00B915B7"/>
    <w:rsid w:val="00BF5116"/>
    <w:rsid w:val="00C00B54"/>
    <w:rsid w:val="00C036CD"/>
    <w:rsid w:val="00CA1A3B"/>
    <w:rsid w:val="00CB7D5D"/>
    <w:rsid w:val="00D31DEB"/>
    <w:rsid w:val="00D33234"/>
    <w:rsid w:val="00DC01DA"/>
    <w:rsid w:val="00DD010B"/>
    <w:rsid w:val="00E3034B"/>
    <w:rsid w:val="00E3309A"/>
    <w:rsid w:val="00E70FDC"/>
    <w:rsid w:val="00EA59DF"/>
    <w:rsid w:val="00EE4070"/>
    <w:rsid w:val="00F12C76"/>
    <w:rsid w:val="00F30ACF"/>
    <w:rsid w:val="00F606F1"/>
    <w:rsid w:val="00FE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1DDAF"/>
  <w15:chartTrackingRefBased/>
  <w15:docId w15:val="{0AC9AB00-9D08-4C04-9607-9197C823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2F04"/>
    <w:rPr>
      <w:b/>
      <w:bCs/>
    </w:rPr>
  </w:style>
  <w:style w:type="character" w:styleId="a4">
    <w:name w:val="Hyperlink"/>
    <w:basedOn w:val="a0"/>
    <w:uiPriority w:val="99"/>
    <w:semiHidden/>
    <w:unhideWhenUsed/>
    <w:rsid w:val="0040787F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40787F"/>
    <w:rPr>
      <w:color w:val="954F72"/>
      <w:u w:val="single"/>
    </w:rPr>
  </w:style>
  <w:style w:type="paragraph" w:customStyle="1" w:styleId="msonormal0">
    <w:name w:val="msonormal"/>
    <w:basedOn w:val="a"/>
    <w:rsid w:val="0040787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0787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0787F"/>
    <w:pPr>
      <w:shd w:val="clear" w:color="000000" w:fill="FFFF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0787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0787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40787F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40787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078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0787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07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40787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0787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0787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0787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0787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078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81871"/>
  </w:style>
  <w:style w:type="paragraph" w:customStyle="1" w:styleId="xl80">
    <w:name w:val="xl80"/>
    <w:basedOn w:val="a"/>
    <w:rsid w:val="00B818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B818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B818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B818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B8187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B818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B818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B818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B818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B818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B8187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B818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B818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B818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B818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B8187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8187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18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5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27</Pages>
  <Words>11711</Words>
  <Characters>66759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Голованова Ксения</dc:creator>
  <cp:keywords/>
  <dc:description/>
  <cp:lastModifiedBy>Администратор</cp:lastModifiedBy>
  <cp:revision>11</cp:revision>
  <cp:lastPrinted>2026-04-16T05:40:00Z</cp:lastPrinted>
  <dcterms:created xsi:type="dcterms:W3CDTF">2025-12-17T04:47:00Z</dcterms:created>
  <dcterms:modified xsi:type="dcterms:W3CDTF">2026-04-16T05:44:00Z</dcterms:modified>
</cp:coreProperties>
</file>